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FDD5" w14:textId="77777777" w:rsidR="001354C7" w:rsidRDefault="008B2FF4" w:rsidP="001354C7">
      <w:pPr>
        <w:jc w:val="center"/>
      </w:pPr>
      <w:r w:rsidRPr="008B2FF4">
        <w:rPr>
          <w:sz w:val="28"/>
          <w:szCs w:val="28"/>
        </w:rPr>
        <w:t xml:space="preserve">         </w:t>
      </w:r>
      <w:r w:rsidR="001354C7">
        <w:rPr>
          <w:noProof/>
        </w:rPr>
        <w:drawing>
          <wp:anchor distT="0" distB="0" distL="114300" distR="114300" simplePos="0" relativeHeight="251695104" behindDoc="1" locked="0" layoutInCell="1" allowOverlap="1" wp14:anchorId="6B5667AF" wp14:editId="6CD49D5B">
            <wp:simplePos x="0" y="0"/>
            <wp:positionH relativeFrom="column">
              <wp:posOffset>2695575</wp:posOffset>
            </wp:positionH>
            <wp:positionV relativeFrom="paragraph">
              <wp:posOffset>53340</wp:posOffset>
            </wp:positionV>
            <wp:extent cx="699770" cy="796290"/>
            <wp:effectExtent l="19050" t="0" r="5080" b="0"/>
            <wp:wrapSquare wrapText="bothSides"/>
            <wp:docPr id="9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15ACA4" w14:textId="77777777" w:rsidR="001354C7" w:rsidRDefault="001354C7" w:rsidP="001354C7">
      <w:pPr>
        <w:jc w:val="center"/>
      </w:pPr>
    </w:p>
    <w:p w14:paraId="398D0EBB" w14:textId="77777777" w:rsidR="001354C7" w:rsidRDefault="001354C7" w:rsidP="001354C7">
      <w:pPr>
        <w:jc w:val="center"/>
      </w:pPr>
    </w:p>
    <w:p w14:paraId="737AFF36" w14:textId="77777777" w:rsidR="001354C7" w:rsidRDefault="001354C7" w:rsidP="001354C7">
      <w:pPr>
        <w:jc w:val="center"/>
        <w:rPr>
          <w:b/>
          <w:sz w:val="28"/>
          <w:szCs w:val="28"/>
        </w:rPr>
      </w:pPr>
    </w:p>
    <w:p w14:paraId="509DAE4E" w14:textId="77777777" w:rsidR="001354C7" w:rsidRDefault="001354C7" w:rsidP="001354C7">
      <w:pPr>
        <w:rPr>
          <w:b/>
          <w:sz w:val="28"/>
          <w:szCs w:val="28"/>
        </w:rPr>
      </w:pPr>
    </w:p>
    <w:p w14:paraId="4C34D18F" w14:textId="77777777" w:rsidR="001354C7" w:rsidRPr="00927D1E" w:rsidRDefault="001354C7" w:rsidP="001354C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АДМИНИСТРАЦИЯ МУНИЦИПАЛЬНОГО ОБРАЗОВАНИЯ</w:t>
      </w:r>
    </w:p>
    <w:p w14:paraId="21583205" w14:textId="77777777" w:rsidR="001354C7" w:rsidRPr="00927D1E" w:rsidRDefault="001354C7" w:rsidP="001354C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«ГЛИНКОВСКИЙ РАЙОН» СМОЛЕНСКОЙ ОБЛАСТИ</w:t>
      </w:r>
    </w:p>
    <w:p w14:paraId="4F839FD7" w14:textId="77777777" w:rsidR="001354C7" w:rsidRPr="00927D1E" w:rsidRDefault="001354C7" w:rsidP="001354C7">
      <w:pPr>
        <w:rPr>
          <w:sz w:val="28"/>
          <w:szCs w:val="28"/>
        </w:rPr>
      </w:pPr>
    </w:p>
    <w:p w14:paraId="0797D386" w14:textId="77777777" w:rsidR="001354C7" w:rsidRPr="00927D1E" w:rsidRDefault="001354C7" w:rsidP="001354C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П О С Т А Н О В Л Е Н И Е</w:t>
      </w:r>
    </w:p>
    <w:p w14:paraId="669A7C0B" w14:textId="77777777" w:rsidR="001354C7" w:rsidRDefault="001354C7" w:rsidP="001354C7">
      <w:pPr>
        <w:jc w:val="center"/>
        <w:rPr>
          <w:b/>
          <w:sz w:val="28"/>
          <w:szCs w:val="28"/>
        </w:rPr>
      </w:pPr>
    </w:p>
    <w:p w14:paraId="4F958CF5" w14:textId="00E023AB" w:rsidR="001354C7" w:rsidRPr="008C3C26" w:rsidRDefault="0058364C" w:rsidP="001354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54C7">
        <w:rPr>
          <w:sz w:val="28"/>
          <w:szCs w:val="28"/>
        </w:rPr>
        <w:t>т</w:t>
      </w:r>
      <w:r>
        <w:rPr>
          <w:sz w:val="28"/>
          <w:szCs w:val="28"/>
        </w:rPr>
        <w:t>7 августа</w:t>
      </w:r>
      <w:r w:rsidR="001354C7">
        <w:rPr>
          <w:sz w:val="28"/>
          <w:szCs w:val="28"/>
        </w:rPr>
        <w:t xml:space="preserve"> 2023г. № </w:t>
      </w:r>
      <w:r>
        <w:rPr>
          <w:sz w:val="28"/>
          <w:szCs w:val="28"/>
        </w:rPr>
        <w:t>271</w:t>
      </w:r>
      <w:r w:rsidR="001354C7">
        <w:rPr>
          <w:sz w:val="28"/>
          <w:szCs w:val="28"/>
        </w:rPr>
        <w:t>___</w:t>
      </w:r>
    </w:p>
    <w:p w14:paraId="374D807A" w14:textId="77777777" w:rsidR="001354C7" w:rsidRDefault="001354C7" w:rsidP="001354C7">
      <w:pPr>
        <w:rPr>
          <w:sz w:val="28"/>
          <w:szCs w:val="28"/>
        </w:rPr>
      </w:pPr>
    </w:p>
    <w:tbl>
      <w:tblPr>
        <w:tblW w:w="4503" w:type="dxa"/>
        <w:tblLook w:val="01E0" w:firstRow="1" w:lastRow="1" w:firstColumn="1" w:lastColumn="1" w:noHBand="0" w:noVBand="0"/>
      </w:tblPr>
      <w:tblGrid>
        <w:gridCol w:w="4503"/>
      </w:tblGrid>
      <w:tr w:rsidR="001354C7" w:rsidRPr="00906371" w14:paraId="1DDB30F2" w14:textId="77777777" w:rsidTr="001354C7">
        <w:tc>
          <w:tcPr>
            <w:tcW w:w="4503" w:type="dxa"/>
          </w:tcPr>
          <w:p w14:paraId="33468A42" w14:textId="77777777" w:rsidR="001354C7" w:rsidRPr="001354C7" w:rsidRDefault="001354C7" w:rsidP="001354C7">
            <w:pPr>
              <w:jc w:val="both"/>
              <w:rPr>
                <w:sz w:val="28"/>
                <w:szCs w:val="28"/>
              </w:rPr>
            </w:pPr>
            <w:r w:rsidRPr="001354C7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муниципального образования «Глинковский район» Смоленской области муниципальной услуги «Принятие на учет граждан в качестве нуждающихся в жилых помещениях» </w:t>
            </w:r>
          </w:p>
          <w:p w14:paraId="3432D9D3" w14:textId="77777777" w:rsidR="001354C7" w:rsidRPr="001354C7" w:rsidRDefault="001354C7" w:rsidP="001354C7">
            <w:pPr>
              <w:jc w:val="both"/>
              <w:rPr>
                <w:sz w:val="28"/>
                <w:szCs w:val="28"/>
              </w:rPr>
            </w:pPr>
          </w:p>
        </w:tc>
      </w:tr>
    </w:tbl>
    <w:p w14:paraId="7CF17DB7" w14:textId="77777777" w:rsidR="00391BB1" w:rsidRPr="00357EAC" w:rsidRDefault="00391BB1" w:rsidP="00391BB1">
      <w:pPr>
        <w:pStyle w:val="af4"/>
        <w:ind w:left="0" w:firstLine="708"/>
        <w:jc w:val="both"/>
        <w:rPr>
          <w:sz w:val="28"/>
          <w:szCs w:val="28"/>
        </w:rPr>
      </w:pPr>
      <w:r w:rsidRPr="0090637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</w:t>
      </w:r>
      <w:r w:rsidRPr="00906371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90637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27.07.2010 </w:t>
      </w:r>
      <w:r>
        <w:rPr>
          <w:sz w:val="28"/>
          <w:szCs w:val="28"/>
        </w:rPr>
        <w:t xml:space="preserve">г. </w:t>
      </w:r>
      <w:r w:rsidRPr="00906371">
        <w:rPr>
          <w:sz w:val="28"/>
          <w:szCs w:val="28"/>
        </w:rPr>
        <w:t xml:space="preserve">№ 210-ФЗ «Об организации предоставления государственных и муниципальных услуг», руководствуясь Порядком разработки и утверждения </w:t>
      </w:r>
      <w:r>
        <w:rPr>
          <w:sz w:val="28"/>
          <w:szCs w:val="28"/>
        </w:rPr>
        <w:t>а</w:t>
      </w:r>
      <w:r w:rsidRPr="00906371">
        <w:rPr>
          <w:sz w:val="28"/>
          <w:szCs w:val="28"/>
        </w:rPr>
        <w:t>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r>
        <w:rPr>
          <w:sz w:val="28"/>
          <w:szCs w:val="28"/>
        </w:rPr>
        <w:t>Глинковский район</w:t>
      </w:r>
      <w:r w:rsidRPr="009063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19.10.2012г. </w:t>
      </w:r>
      <w:r w:rsidRPr="00906371">
        <w:rPr>
          <w:sz w:val="28"/>
          <w:szCs w:val="28"/>
        </w:rPr>
        <w:t xml:space="preserve">№ </w:t>
      </w:r>
      <w:r>
        <w:rPr>
          <w:sz w:val="28"/>
          <w:szCs w:val="28"/>
        </w:rPr>
        <w:t>274</w:t>
      </w:r>
    </w:p>
    <w:p w14:paraId="5770D276" w14:textId="77777777" w:rsidR="001354C7" w:rsidRDefault="001354C7" w:rsidP="00391BB1">
      <w:pPr>
        <w:pStyle w:val="af4"/>
        <w:ind w:left="0" w:firstLine="0"/>
        <w:jc w:val="both"/>
        <w:rPr>
          <w:sz w:val="28"/>
          <w:szCs w:val="28"/>
        </w:rPr>
      </w:pPr>
    </w:p>
    <w:p w14:paraId="1E46D1CF" w14:textId="77777777" w:rsidR="001354C7" w:rsidRPr="00906371" w:rsidRDefault="001354C7" w:rsidP="001354C7">
      <w:pPr>
        <w:pStyle w:val="af4"/>
        <w:ind w:left="0" w:firstLine="708"/>
        <w:jc w:val="both"/>
        <w:rPr>
          <w:sz w:val="28"/>
          <w:szCs w:val="28"/>
        </w:rPr>
      </w:pPr>
      <w:r w:rsidRPr="0090637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Глинковский район</w:t>
      </w:r>
      <w:r w:rsidRPr="009063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 xml:space="preserve">Смоленской области  п о с т а н о в л я е т: </w:t>
      </w:r>
    </w:p>
    <w:p w14:paraId="1DEBBCFB" w14:textId="77777777" w:rsidR="001354C7" w:rsidRPr="00906371" w:rsidRDefault="001354C7" w:rsidP="001354C7">
      <w:pPr>
        <w:pStyle w:val="af4"/>
        <w:ind w:left="0" w:firstLine="0"/>
        <w:jc w:val="both"/>
        <w:rPr>
          <w:sz w:val="28"/>
          <w:szCs w:val="28"/>
        </w:rPr>
      </w:pPr>
    </w:p>
    <w:p w14:paraId="77BDA74C" w14:textId="77777777" w:rsidR="001354C7" w:rsidRDefault="001354C7" w:rsidP="001354C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06371">
        <w:rPr>
          <w:sz w:val="28"/>
          <w:szCs w:val="28"/>
        </w:rPr>
        <w:t xml:space="preserve">1. </w:t>
      </w:r>
      <w:r w:rsidRPr="00C301E6">
        <w:rPr>
          <w:sz w:val="28"/>
          <w:szCs w:val="28"/>
        </w:rPr>
        <w:t xml:space="preserve">Утвердить прилагаемый Административный </w:t>
      </w:r>
      <w:r w:rsidRPr="00C301E6">
        <w:rPr>
          <w:bCs/>
          <w:sz w:val="28"/>
          <w:szCs w:val="28"/>
        </w:rPr>
        <w:t>регламент предоставления Администрацией муниципального образования «Глинковский район» Смоленской области муниципальной услуги «П</w:t>
      </w:r>
      <w:r w:rsidRPr="00C301E6">
        <w:rPr>
          <w:sz w:val="28"/>
          <w:szCs w:val="28"/>
        </w:rPr>
        <w:t>ринятие на учет граждан в качестве нуждающихся в жилых помещениях</w:t>
      </w:r>
      <w:r w:rsidRPr="00C301E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5313E9">
        <w:rPr>
          <w:b/>
          <w:bCs/>
          <w:sz w:val="28"/>
          <w:szCs w:val="28"/>
        </w:rPr>
        <w:t xml:space="preserve"> </w:t>
      </w:r>
    </w:p>
    <w:p w14:paraId="41C7FEB4" w14:textId="77777777" w:rsidR="001354C7" w:rsidRPr="005313E9" w:rsidRDefault="001354C7" w:rsidP="001354C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0830F0A" w14:textId="77777777" w:rsidR="001354C7" w:rsidRDefault="001354C7" w:rsidP="001354C7">
      <w:pPr>
        <w:pStyle w:val="af4"/>
        <w:ind w:left="0" w:firstLine="708"/>
        <w:jc w:val="both"/>
        <w:rPr>
          <w:sz w:val="28"/>
          <w:szCs w:val="28"/>
        </w:rPr>
      </w:pPr>
      <w:r w:rsidRPr="00906371">
        <w:rPr>
          <w:sz w:val="28"/>
          <w:szCs w:val="28"/>
        </w:rPr>
        <w:t>2. Признать утратившими силу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>постановление Администрации муниципального образования «</w:t>
      </w:r>
      <w:r>
        <w:rPr>
          <w:sz w:val="28"/>
          <w:szCs w:val="28"/>
        </w:rPr>
        <w:t>Глинковский район</w:t>
      </w:r>
      <w:r w:rsidRPr="009063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29.06.2022г. </w:t>
      </w:r>
      <w:r w:rsidRPr="00906371">
        <w:rPr>
          <w:sz w:val="28"/>
          <w:szCs w:val="28"/>
        </w:rPr>
        <w:t xml:space="preserve">№ </w:t>
      </w:r>
      <w:r>
        <w:rPr>
          <w:sz w:val="28"/>
          <w:szCs w:val="28"/>
        </w:rPr>
        <w:t>227 «Об утверждении А</w:t>
      </w:r>
      <w:r w:rsidRPr="00906371">
        <w:rPr>
          <w:sz w:val="28"/>
          <w:szCs w:val="28"/>
        </w:rPr>
        <w:t>дминистративного регламента предоставления муниципальной услуги «</w:t>
      </w:r>
      <w:r>
        <w:rPr>
          <w:sz w:val="28"/>
          <w:szCs w:val="28"/>
        </w:rPr>
        <w:t>Принятие на учет граждан в качестве нуждающихся в жилых помещениях».</w:t>
      </w:r>
    </w:p>
    <w:p w14:paraId="2EE4CFB2" w14:textId="77777777" w:rsidR="001354C7" w:rsidRPr="00906371" w:rsidRDefault="001354C7" w:rsidP="001354C7">
      <w:pPr>
        <w:pStyle w:val="af4"/>
        <w:ind w:left="0" w:firstLine="708"/>
        <w:jc w:val="both"/>
        <w:rPr>
          <w:sz w:val="28"/>
          <w:szCs w:val="28"/>
        </w:rPr>
      </w:pPr>
    </w:p>
    <w:p w14:paraId="1B00AA12" w14:textId="77777777" w:rsidR="001354C7" w:rsidRDefault="001354C7" w:rsidP="001354C7">
      <w:pPr>
        <w:pStyle w:val="af4"/>
        <w:ind w:left="0" w:firstLine="708"/>
        <w:jc w:val="both"/>
        <w:rPr>
          <w:sz w:val="28"/>
          <w:szCs w:val="28"/>
        </w:rPr>
      </w:pPr>
      <w:r w:rsidRPr="0090637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</w:t>
      </w:r>
      <w:r w:rsidRPr="0090637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подлежит официальному обнародованию</w:t>
      </w:r>
      <w:r w:rsidRPr="00906371">
        <w:rPr>
          <w:sz w:val="28"/>
          <w:szCs w:val="28"/>
        </w:rPr>
        <w:t>.</w:t>
      </w:r>
    </w:p>
    <w:p w14:paraId="39B0FD33" w14:textId="77777777" w:rsidR="00F13F8F" w:rsidRPr="00906371" w:rsidRDefault="00F13F8F" w:rsidP="001354C7">
      <w:pPr>
        <w:pStyle w:val="af4"/>
        <w:ind w:left="0" w:firstLine="708"/>
        <w:jc w:val="both"/>
        <w:rPr>
          <w:sz w:val="28"/>
          <w:szCs w:val="28"/>
        </w:rPr>
      </w:pPr>
    </w:p>
    <w:p w14:paraId="0389362E" w14:textId="77777777" w:rsidR="001354C7" w:rsidRPr="00906371" w:rsidRDefault="001354C7" w:rsidP="001354C7">
      <w:pPr>
        <w:pStyle w:val="af4"/>
        <w:ind w:left="0" w:firstLine="708"/>
        <w:jc w:val="both"/>
        <w:rPr>
          <w:sz w:val="28"/>
          <w:szCs w:val="28"/>
        </w:rPr>
      </w:pPr>
    </w:p>
    <w:p w14:paraId="41F03AAF" w14:textId="77777777" w:rsidR="001354C7" w:rsidRDefault="001354C7" w:rsidP="001354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EE9DD11" w14:textId="77777777" w:rsidR="00F13F8F" w:rsidRDefault="001354C7" w:rsidP="00135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</w:t>
      </w:r>
    </w:p>
    <w:p w14:paraId="3808195A" w14:textId="5CE50254" w:rsidR="001113CB" w:rsidRDefault="001354C7" w:rsidP="00135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</w:t>
      </w:r>
      <w:r w:rsidR="00F13F8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М.З. Калмыков   </w:t>
      </w:r>
    </w:p>
    <w:p w14:paraId="29C15A01" w14:textId="77777777"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14:paraId="79A696B3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6F05607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D210DE7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81F3C13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50609F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39784AE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6CA0E03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08833DF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43AE759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2CA2C68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1165AE9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AA8146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52E3218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844B07E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E33894B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26F2F1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342C239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321C0CD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0EE45DF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FFB6E34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BBF93D6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F975580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BB80AC2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E818698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A15786A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4B97CCF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AF5E63D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68EB895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C4C00DF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CA558F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41342C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37B8B67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59F9502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624361B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63C957A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385F8A3" w14:textId="77777777" w:rsidR="00F13F8F" w:rsidRDefault="00F13F8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241386" w14:textId="77777777" w:rsidR="00F13F8F" w:rsidRDefault="00F13F8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D3F6A33" w14:textId="77777777" w:rsidR="001354C7" w:rsidRDefault="001354C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6B31A4" w14:textId="3A108BAB" w:rsidR="00F13F8F" w:rsidRPr="00F13F8F" w:rsidRDefault="00F13F8F" w:rsidP="00F13F8F">
      <w:pPr>
        <w:ind w:left="5664"/>
      </w:pPr>
      <w:r>
        <w:lastRenderedPageBreak/>
        <w:t>П</w:t>
      </w:r>
      <w:r w:rsidRPr="00F13F8F">
        <w:t>риложение к постановлению Администрации муниципального образования «Глинковский район» Смоленской области</w:t>
      </w:r>
    </w:p>
    <w:p w14:paraId="785C3EE9" w14:textId="56D0F1F6" w:rsidR="00F13F8F" w:rsidRPr="00F13F8F" w:rsidRDefault="00F13F8F" w:rsidP="00F13F8F">
      <w:pPr>
        <w:ind w:left="5664"/>
      </w:pPr>
      <w:r w:rsidRPr="00F13F8F">
        <w:t>от 07.08.2023 г.  № 27</w:t>
      </w:r>
      <w:r w:rsidRPr="00F13F8F">
        <w:t>1</w:t>
      </w:r>
      <w:r w:rsidRPr="00F13F8F">
        <w:t xml:space="preserve"> </w:t>
      </w:r>
    </w:p>
    <w:p w14:paraId="1F63C430" w14:textId="77777777" w:rsidR="00F13F8F" w:rsidRDefault="00F13F8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3F5F16B" w14:textId="38513B7C"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14:paraId="7D3B6837" w14:textId="77777777" w:rsidR="008B2FF4" w:rsidRPr="005313E9" w:rsidRDefault="005313E9" w:rsidP="005815E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313E9">
        <w:rPr>
          <w:b/>
          <w:bCs/>
          <w:sz w:val="28"/>
          <w:szCs w:val="28"/>
        </w:rPr>
        <w:t xml:space="preserve">предоставления </w:t>
      </w:r>
      <w:r w:rsidR="005815EF">
        <w:rPr>
          <w:b/>
          <w:bCs/>
          <w:sz w:val="28"/>
          <w:szCs w:val="28"/>
        </w:rPr>
        <w:t xml:space="preserve">Администрацией муниципального образования «Глинковский район» Смоленской области </w:t>
      </w:r>
      <w:r w:rsidRPr="005313E9">
        <w:rPr>
          <w:b/>
          <w:bCs/>
          <w:sz w:val="28"/>
          <w:szCs w:val="28"/>
        </w:rPr>
        <w:t>муниципальной услуги «П</w:t>
      </w:r>
      <w:r w:rsidRPr="005313E9">
        <w:rPr>
          <w:b/>
          <w:sz w:val="28"/>
          <w:szCs w:val="28"/>
        </w:rPr>
        <w:t>ринятие на учет граждан в качестве нуждающихся в жилых помещениях</w:t>
      </w:r>
      <w:r w:rsidRPr="005313E9">
        <w:rPr>
          <w:b/>
          <w:bCs/>
          <w:sz w:val="28"/>
          <w:szCs w:val="28"/>
        </w:rPr>
        <w:t xml:space="preserve">» </w:t>
      </w:r>
    </w:p>
    <w:p w14:paraId="6B1A0EB9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432242" w14:textId="5ADFC3CF" w:rsidR="008B2FF4" w:rsidRPr="003F038F" w:rsidRDefault="008B2FF4" w:rsidP="00F13F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14:paraId="33A2E63B" w14:textId="5567C758" w:rsidR="008B2FF4" w:rsidRPr="008B2FF4" w:rsidRDefault="008B2FF4" w:rsidP="00F13F8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  <w:r w:rsidR="006D69FD">
        <w:rPr>
          <w:b/>
          <w:sz w:val="28"/>
          <w:szCs w:val="28"/>
        </w:rPr>
        <w:t xml:space="preserve"> </w:t>
      </w:r>
      <w:r w:rsidRPr="003F038F">
        <w:rPr>
          <w:b/>
          <w:sz w:val="28"/>
          <w:szCs w:val="28"/>
        </w:rPr>
        <w:t>Административного регламента</w:t>
      </w:r>
    </w:p>
    <w:p w14:paraId="0B672580" w14:textId="77777777" w:rsidR="001113CB" w:rsidRPr="001113CB" w:rsidRDefault="008B2FF4" w:rsidP="005815E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5815EF">
        <w:rPr>
          <w:rFonts w:eastAsiaTheme="minorHAnsi"/>
          <w:bCs/>
          <w:sz w:val="28"/>
          <w:szCs w:val="28"/>
          <w:lang w:eastAsia="en-US"/>
        </w:rPr>
        <w:t>Администрации муниципального образования «Глинковский район» Смоленской области</w:t>
      </w:r>
      <w:r w:rsidR="007339CE">
        <w:rPr>
          <w:rFonts w:eastAsiaTheme="minorHAnsi"/>
          <w:bCs/>
          <w:sz w:val="28"/>
          <w:szCs w:val="28"/>
          <w:lang w:eastAsia="en-US"/>
        </w:rPr>
        <w:t>,</w:t>
      </w:r>
      <w:r w:rsidR="005815E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815E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15EF" w:rsidRPr="00D73FE7">
        <w:rPr>
          <w:rFonts w:eastAsiaTheme="minorHAnsi"/>
          <w:bCs/>
          <w:sz w:val="28"/>
          <w:szCs w:val="28"/>
          <w:lang w:eastAsia="en-US"/>
        </w:rPr>
        <w:t>Администрации муниципального образования «Глинковский район» Смоленской области</w:t>
      </w:r>
      <w:r w:rsidR="005815EF" w:rsidRPr="003042F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611AC">
        <w:rPr>
          <w:sz w:val="28"/>
          <w:szCs w:val="28"/>
        </w:rPr>
        <w:t>муниципальной услуги</w:t>
      </w:r>
      <w:r w:rsidR="005815EF">
        <w:rPr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 качестве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14:paraId="68379E72" w14:textId="6780FFBC" w:rsidR="008B2FF4" w:rsidRPr="003F038F" w:rsidRDefault="008B2FF4" w:rsidP="00F13F8F">
      <w:pPr>
        <w:tabs>
          <w:tab w:val="left" w:pos="7308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14:paraId="38C66237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DB2B9EA" w14:textId="77777777"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C9308FF" w14:textId="77777777"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14:paraId="6FCCE0F2" w14:textId="77777777"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14:paraId="21DE9A9A" w14:textId="77777777"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14:paraId="20410651" w14:textId="317478FF" w:rsidR="00082579" w:rsidRDefault="008B2FF4" w:rsidP="00F13F8F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услуги</w:t>
      </w:r>
    </w:p>
    <w:p w14:paraId="799C1695" w14:textId="77777777" w:rsidR="00751699" w:rsidRDefault="0099633C" w:rsidP="003042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>Для получения информации по вопросам предоставления муниципальной услуги за</w:t>
      </w:r>
      <w:r w:rsidR="003042FB">
        <w:rPr>
          <w:rFonts w:eastAsiaTheme="minorHAnsi"/>
          <w:sz w:val="28"/>
          <w:szCs w:val="28"/>
          <w:lang w:eastAsia="en-US"/>
        </w:rPr>
        <w:t>интересованные лица обращаются</w:t>
      </w:r>
      <w:r w:rsidR="00751699">
        <w:rPr>
          <w:rFonts w:eastAsiaTheme="minorHAnsi"/>
          <w:sz w:val="28"/>
          <w:szCs w:val="28"/>
          <w:lang w:eastAsia="en-US"/>
        </w:rPr>
        <w:t xml:space="preserve"> </w:t>
      </w:r>
      <w:r w:rsidR="003042FB" w:rsidRPr="00D73FE7">
        <w:rPr>
          <w:rFonts w:eastAsiaTheme="minorHAnsi"/>
          <w:sz w:val="28"/>
          <w:szCs w:val="28"/>
          <w:lang w:eastAsia="en-US"/>
        </w:rPr>
        <w:t>в отдел по ЖКХ, строительству и поселковому хозяйству Администрации муниципального образования «Глинковский район» Смоленской области</w:t>
      </w:r>
      <w:r w:rsidR="003042FB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14:paraId="741B4511" w14:textId="77777777"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14:paraId="55358F97" w14:textId="77777777"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14:paraId="02D27BC9" w14:textId="77777777"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14:paraId="5FE37F05" w14:textId="77777777"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14:paraId="358CDB14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14:paraId="77BD6D32" w14:textId="77777777" w:rsidR="0099633C" w:rsidRPr="00D73FE7" w:rsidRDefault="0099633C" w:rsidP="003042F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3042FB">
        <w:rPr>
          <w:rFonts w:eastAsiaTheme="minorHAnsi"/>
          <w:sz w:val="28"/>
          <w:szCs w:val="28"/>
          <w:lang w:eastAsia="en-US"/>
        </w:rPr>
        <w:t xml:space="preserve"> </w:t>
      </w:r>
      <w:hyperlink r:id="rId10" w:tgtFrame="_blank" w:history="1">
        <w:r w:rsidR="006D69FD" w:rsidRPr="00D73FE7">
          <w:rPr>
            <w:rStyle w:val="ab"/>
            <w:sz w:val="28"/>
            <w:szCs w:val="28"/>
            <w:shd w:val="clear" w:color="auto" w:fill="FFFFFF"/>
          </w:rPr>
          <w:t>https://glinka.admin-smolensk.ru/municipalnye-uslugi-v-elektronno/reglamenty/</w:t>
        </w:r>
      </w:hyperlink>
      <w:r w:rsidR="003042FB" w:rsidRPr="00D73FE7">
        <w:rPr>
          <w:rFonts w:eastAsiaTheme="minorHAnsi"/>
          <w:b/>
          <w:sz w:val="28"/>
          <w:szCs w:val="28"/>
          <w:lang w:eastAsia="en-US"/>
        </w:rPr>
        <w:t>;</w:t>
      </w:r>
    </w:p>
    <w:p w14:paraId="39131CB0" w14:textId="77777777"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14:paraId="2D4059CA" w14:textId="77777777"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1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14:paraId="18C169A9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14:paraId="4EFF329D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2F45900C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1AB3DC20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14:paraId="01108135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71398FF7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14:paraId="4854DC09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14:paraId="7A8A1A76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1F260EDD" w14:textId="77777777"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14:paraId="121500A4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14:paraId="4AC64A93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14:paraId="3427CFAE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14:paraId="76571DB9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14:paraId="071C4868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14:paraId="63127D8B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14:paraId="57672D70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14:paraId="2C4709C4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14:paraId="3C4E6325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263E4C19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14:paraId="3EFA23C3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14:paraId="1D3AD106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4719D35" w14:textId="77777777"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14:paraId="45A8E5C7" w14:textId="77777777"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B83CFF1" w14:textId="77777777"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14:paraId="0ACD49CA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9479F7" w14:textId="77777777"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14:paraId="5B17B951" w14:textId="77777777"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382D484C" w14:textId="77777777"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14:paraId="3C3B51D1" w14:textId="77777777"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14:paraId="4ABEA055" w14:textId="77777777"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E19BBD1" w14:textId="77777777" w:rsidR="00820471" w:rsidRPr="00D73648" w:rsidRDefault="000F01D2" w:rsidP="00DB0F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3042FB" w:rsidRPr="00D73FE7">
        <w:rPr>
          <w:rFonts w:eastAsiaTheme="minorHAnsi"/>
          <w:sz w:val="28"/>
          <w:szCs w:val="28"/>
          <w:lang w:eastAsia="en-US"/>
        </w:rPr>
        <w:t>отделом по ЖКХ, строительству и поселковому хозяйству Администрации муниципального образования «Глинковский район» Смоленской области</w:t>
      </w:r>
      <w:r w:rsidR="00D73648" w:rsidRPr="00D73FE7">
        <w:rPr>
          <w:rFonts w:eastAsiaTheme="minorHAnsi"/>
          <w:sz w:val="28"/>
          <w:szCs w:val="28"/>
          <w:lang w:eastAsia="en-US"/>
        </w:rPr>
        <w:t>.</w:t>
      </w:r>
      <w:r w:rsidR="00D73648">
        <w:rPr>
          <w:rFonts w:eastAsiaTheme="minorHAnsi"/>
          <w:sz w:val="28"/>
          <w:szCs w:val="28"/>
          <w:lang w:eastAsia="en-US"/>
        </w:rPr>
        <w:t xml:space="preserve"> </w:t>
      </w:r>
    </w:p>
    <w:p w14:paraId="0C46F9BA" w14:textId="77777777"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14:paraId="19E6FBE9" w14:textId="77777777"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14:paraId="4D5ADAFB" w14:textId="77777777"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14:paraId="318FB802" w14:textId="77777777"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19302FC" w14:textId="77777777"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14:paraId="2FE66AB8" w14:textId="77777777"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14:paraId="3598E159" w14:textId="77777777"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4509D844" w14:textId="77777777"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14:paraId="25BA86BD" w14:textId="77777777" w:rsidR="008B2FF4" w:rsidRPr="00FC3425" w:rsidRDefault="008B2FF4" w:rsidP="006D69F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  <w:r w:rsidR="006D69FD">
        <w:rPr>
          <w:b/>
          <w:sz w:val="28"/>
          <w:szCs w:val="28"/>
        </w:rPr>
        <w:t xml:space="preserve"> </w:t>
      </w:r>
      <w:r w:rsidR="004175A0"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14:paraId="7FCFD8EC" w14:textId="77777777"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C1D4E3" w14:textId="77777777"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14:paraId="1E10EBBF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A30CBB7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D03F058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14:paraId="6B2810AB" w14:textId="77777777"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14:paraId="7B1472DE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A87AD80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14:paraId="2217F546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14:paraId="0C2935E1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14:paraId="2404BC1A" w14:textId="77777777"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</w:t>
      </w:r>
      <w:r w:rsidR="00585745">
        <w:rPr>
          <w:rFonts w:eastAsiaTheme="minorHAnsi"/>
          <w:sz w:val="28"/>
          <w:szCs w:val="28"/>
          <w:lang w:eastAsia="en-US"/>
        </w:rPr>
        <w:lastRenderedPageBreak/>
        <w:t xml:space="preserve">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4B0F03C" w14:textId="77777777"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72FD0FE0" w14:textId="77777777" w:rsidR="00D73FE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с учетом </w:t>
      </w:r>
    </w:p>
    <w:p w14:paraId="7156FBA8" w14:textId="77777777"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федеральным и 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14:paraId="310162D4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D39302A" w14:textId="77777777"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r w:rsidR="003E0D7F">
        <w:rPr>
          <w:rFonts w:eastAsiaTheme="minorHAnsi"/>
          <w:sz w:val="28"/>
          <w:szCs w:val="28"/>
          <w:lang w:eastAsia="en-US"/>
        </w:rPr>
        <w:t xml:space="preserve">об отказе в принятии гражданина на учет в качестве нуждающегося в жилом помещении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14:paraId="35F98A3C" w14:textId="77777777"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>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</w:t>
      </w:r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14:paraId="4138E482" w14:textId="77777777"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14:paraId="3EA3185B" w14:textId="77777777"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11EA3FB1" w14:textId="77777777" w:rsidR="006D69FD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14:paraId="629A1A9A" w14:textId="77777777" w:rsidR="001B1E0F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услуги, с указанием их реквизитов</w:t>
      </w:r>
    </w:p>
    <w:p w14:paraId="4CFB73B7" w14:textId="77777777"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6593114A" w14:textId="77777777"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14:paraId="560B2D9B" w14:textId="77777777"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14:paraId="05E17877" w14:textId="77777777"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14:paraId="35D728F3" w14:textId="77777777"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14:paraId="1A4AC334" w14:textId="77777777"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14:paraId="412F5BF6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14:paraId="50E7BD70" w14:textId="77777777"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подлежащих представлению заявителем, и информация о способах их получения заявителями, </w:t>
      </w:r>
    </w:p>
    <w:p w14:paraId="655B600E" w14:textId="77777777"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их представления </w:t>
      </w:r>
    </w:p>
    <w:p w14:paraId="7D80E847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5BDAE9" w14:textId="77777777"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lastRenderedPageBreak/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14:paraId="3FEA04DF" w14:textId="77777777"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14:paraId="0FC9ABE4" w14:textId="77777777"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14:paraId="46D40B3E" w14:textId="77777777"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14:paraId="4FC012F4" w14:textId="77777777"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14:paraId="16A3F4C8" w14:textId="77777777"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14:paraId="2AF263D7" w14:textId="77777777"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14:paraId="2FECF803" w14:textId="77777777"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14:paraId="30F35AD1" w14:textId="77777777"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14:paraId="02EFC199" w14:textId="77777777"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14:paraId="42E2AA80" w14:textId="77777777"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14:paraId="0CB3D8E2" w14:textId="77777777"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14:paraId="6A93FB30" w14:textId="77777777"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14:paraId="4A185D45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lastRenderedPageBreak/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14:paraId="23BEEB12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14:paraId="6E4CE48F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14:paraId="16E925AE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14:paraId="09575510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7666F9E9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14:paraId="678E5B33" w14:textId="77777777"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14:paraId="5B4DA198" w14:textId="77777777"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14:paraId="4C3D3DE7" w14:textId="77777777"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14:paraId="647CA028" w14:textId="77777777" w:rsidR="00F24957" w:rsidRDefault="00F24957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14:paraId="1C19052F" w14:textId="77777777" w:rsidR="008B2FF4" w:rsidRPr="00BF39D1" w:rsidRDefault="008B2FF4" w:rsidP="006D69F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2.7. Исчерпывающий перечень документов,</w:t>
      </w:r>
      <w:r w:rsidR="006D69FD">
        <w:rPr>
          <w:b/>
          <w:sz w:val="28"/>
          <w:szCs w:val="28"/>
        </w:rPr>
        <w:t xml:space="preserve"> </w:t>
      </w:r>
      <w:r w:rsidR="00BF39D1"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  <w:r w:rsidR="006D69FD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правовыми </w:t>
      </w:r>
      <w:r w:rsidR="006D69FD">
        <w:rPr>
          <w:b/>
          <w:sz w:val="28"/>
          <w:szCs w:val="28"/>
        </w:rPr>
        <w:t>а</w:t>
      </w:r>
      <w:r w:rsidRPr="00BF39D1">
        <w:rPr>
          <w:b/>
          <w:sz w:val="28"/>
          <w:szCs w:val="28"/>
        </w:rPr>
        <w:t>ктами</w:t>
      </w:r>
      <w:r w:rsidR="006D69FD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для предоставления государственной услуги,</w:t>
      </w:r>
      <w:r w:rsidR="001B1622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 услуг, которые являются необходимыми и обязательными для предоставления государственной услуги, которые находятся в</w:t>
      </w:r>
      <w:r w:rsidR="001B1622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распоряжении государственных органов,</w:t>
      </w:r>
      <w:r w:rsidR="006D69FD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органов </w:t>
      </w:r>
      <w:r w:rsidR="006D69FD">
        <w:rPr>
          <w:b/>
          <w:sz w:val="28"/>
          <w:szCs w:val="28"/>
        </w:rPr>
        <w:t>м</w:t>
      </w:r>
      <w:r w:rsidRPr="00BF39D1">
        <w:rPr>
          <w:b/>
          <w:sz w:val="28"/>
          <w:szCs w:val="28"/>
        </w:rPr>
        <w:t>естного самоуправления и иных организаций и которые заявитель вправе представить</w:t>
      </w:r>
      <w:r w:rsidR="006D69FD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по собственной инициативе, и информация о способах</w:t>
      </w:r>
      <w:r w:rsidR="006D69FD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их получения заявителями, в том числе в электронной</w:t>
      </w:r>
      <w:r w:rsidR="006D69FD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14:paraId="06E8B013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B76DC5" w14:textId="77777777"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14:paraId="42FAE021" w14:textId="77777777"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14:paraId="2D75295B" w14:textId="77777777"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14:paraId="02C059F6" w14:textId="77777777"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14:paraId="2847D3F0" w14:textId="77777777"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14:paraId="669A600D" w14:textId="77777777"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14:paraId="4B63B69A" w14:textId="77777777"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14:paraId="4B6110A8" w14:textId="77777777"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14:paraId="65C8C749" w14:textId="77777777"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14:paraId="62921595" w14:textId="77777777"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14:paraId="1952DBB5" w14:textId="77777777"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14:paraId="1AC37BC8" w14:textId="77777777"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14:paraId="58707701" w14:textId="77777777"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14:paraId="6D9248E9" w14:textId="77777777"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14:paraId="200413E6" w14:textId="77777777"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577C1EC4" w14:textId="77777777"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14:paraId="4FB53898" w14:textId="77777777"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14:paraId="7648EE91" w14:textId="77777777"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66F5183A" w14:textId="77777777" w:rsidR="008B2FF4" w:rsidRPr="00CE7E30" w:rsidRDefault="008B2FF4" w:rsidP="001B1622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2.8. Исчерпывающий перечень оснований для отказа 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  <w:r w:rsidR="001B1622">
        <w:rPr>
          <w:b/>
          <w:sz w:val="28"/>
          <w:szCs w:val="28"/>
        </w:rPr>
        <w:t xml:space="preserve">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963978"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14:paraId="63AF441B" w14:textId="77777777"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55D4B43F" w14:textId="77777777"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14:paraId="5C13B911" w14:textId="77777777"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7BAF9564" w14:textId="77777777" w:rsidR="001B1622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2.9. 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</w:p>
    <w:p w14:paraId="1A0323D4" w14:textId="77777777" w:rsidR="000A2028" w:rsidRPr="000A2028" w:rsidRDefault="001B1622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(или) отказа </w:t>
      </w:r>
      <w:r w:rsidR="00F40F2A"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14:paraId="0582314B" w14:textId="77777777"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6EA9C357" w14:textId="77777777"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14:paraId="01B7CA2F" w14:textId="77777777"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14:paraId="02D41E02" w14:textId="77777777"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14:paraId="1E8FD74C" w14:textId="77777777"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14:paraId="0F433B4D" w14:textId="77777777"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14:paraId="2146A9C1" w14:textId="77777777"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14:paraId="2EEB0E1B" w14:textId="77777777"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14:paraId="0A88F61B" w14:textId="77777777"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43562A8C" w14:textId="77777777" w:rsidR="001B1622" w:rsidRDefault="008B2FF4" w:rsidP="001B16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  <w:r w:rsidR="001B1622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</w:t>
      </w:r>
    </w:p>
    <w:p w14:paraId="5BAB144D" w14:textId="77777777" w:rsidR="001B1622" w:rsidRDefault="008B2FF4" w:rsidP="001B16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  <w:r w:rsidR="001B1622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в том числе сведения о </w:t>
      </w:r>
    </w:p>
    <w:p w14:paraId="4D36A6D6" w14:textId="77777777" w:rsidR="008B2FF4" w:rsidRPr="00AC7FA6" w:rsidRDefault="008B2FF4" w:rsidP="001B16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>, 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участвующими в предоставлении </w:t>
      </w:r>
      <w:r w:rsidR="00B90CD1"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14:paraId="44AB49EA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3F7E9B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14:paraId="70E8F006" w14:textId="77777777"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4D0FCA" w14:textId="77777777"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>2.11. Порядок, размер и основания взимания 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14:paraId="2E638ABB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CDF350" w14:textId="77777777"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14:paraId="66FC138F" w14:textId="77777777"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F874A6F" w14:textId="77777777"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lastRenderedPageBreak/>
        <w:t>2.12. Порядок, размер и основания взимания платы за предоставление услуг, необходимых</w:t>
      </w:r>
      <w:r w:rsidR="001B1622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14:paraId="343F7D56" w14:textId="77777777"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  <w:r w:rsidR="001B1622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размера такой платы</w:t>
      </w:r>
    </w:p>
    <w:p w14:paraId="02B80D36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9DF703C" w14:textId="77777777"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14:paraId="3BE1A0AA" w14:textId="77777777"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DD75B2" w14:textId="77777777" w:rsidR="001B1622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2.13. Максимальный срок ожидания</w:t>
      </w:r>
      <w:r w:rsidR="001B1622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запроса </w:t>
      </w:r>
    </w:p>
    <w:p w14:paraId="1FF902A3" w14:textId="77777777" w:rsidR="001B1622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о предоставлении</w:t>
      </w:r>
      <w:r w:rsidR="001B1622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14:paraId="2EE6D9F1" w14:textId="77777777" w:rsidR="001B1622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>муниципальной</w:t>
      </w:r>
      <w:r w:rsidR="001B1622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услуги, и при </w:t>
      </w:r>
    </w:p>
    <w:p w14:paraId="6943CB44" w14:textId="77777777" w:rsidR="008B2FF4" w:rsidRPr="00E21DFB" w:rsidRDefault="008B2FF4" w:rsidP="001B16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получении результата</w:t>
      </w:r>
      <w:r w:rsidR="001B1622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предоставления таких услуг </w:t>
      </w:r>
    </w:p>
    <w:p w14:paraId="68D9CBF0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71A709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14:paraId="5121A683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14:paraId="12FDC9CE" w14:textId="77777777"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33B1FD" w14:textId="77777777" w:rsidR="003520E5" w:rsidRDefault="008B2FF4" w:rsidP="001B16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  <w:r w:rsidR="001B1622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  <w:r w:rsidR="001B1622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14:paraId="333FFBB2" w14:textId="77777777"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>, в том числе в электронной форме</w:t>
      </w:r>
    </w:p>
    <w:p w14:paraId="38A7ABC3" w14:textId="77777777"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75385A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14:paraId="12FF8660" w14:textId="77777777"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14:paraId="6FD2D4C2" w14:textId="77777777"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639060C" w14:textId="77777777" w:rsidR="001B1622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предоставляется </w:t>
      </w:r>
    </w:p>
    <w:p w14:paraId="54A9BFAB" w14:textId="77777777" w:rsidR="001F74DB" w:rsidRDefault="00E64243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муниципальная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F2ADDA3" w14:textId="77777777"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8579DF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14:paraId="6DA16109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14:paraId="63148E61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lastRenderedPageBreak/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14:paraId="26A6FFAC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14:paraId="6FAB3A8E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14:paraId="16F247F5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14:paraId="67BF4AE8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14:paraId="30A99C5F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14:paraId="75E0A62D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14:paraId="4653F8FE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14:paraId="1E8410CD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14:paraId="4B854ADC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14:paraId="5395B136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14:paraId="30BC55E9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14:paraId="443897B2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14:paraId="4A206F84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14:paraId="5962EB5A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14:paraId="42EBB1B7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14:paraId="670D8109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14:paraId="0C1C2205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14:paraId="2E51D4F0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14:paraId="1462BABB" w14:textId="77777777"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A24C9C" w14:textId="77777777" w:rsidR="008B2FF4" w:rsidRPr="00A52D67" w:rsidRDefault="008B2FF4" w:rsidP="001B16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  <w:r w:rsidR="001B1622">
        <w:rPr>
          <w:b/>
          <w:sz w:val="28"/>
          <w:szCs w:val="28"/>
        </w:rPr>
        <w:t xml:space="preserve"> </w:t>
      </w:r>
      <w:r w:rsidR="002E6014">
        <w:rPr>
          <w:b/>
          <w:sz w:val="28"/>
          <w:szCs w:val="28"/>
        </w:rPr>
        <w:t>муниципальной</w:t>
      </w:r>
      <w:r w:rsidR="002E6014" w:rsidRPr="00A52D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14:paraId="2F61CAC0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5ABE591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14:paraId="3E92BFE5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14:paraId="1ED89454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14:paraId="75BF0FB6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14:paraId="3DCAB7F9" w14:textId="77777777"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14:paraId="250092DE" w14:textId="77777777"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14:paraId="220F0619" w14:textId="77777777"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14:paraId="3569B072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14:paraId="32A2C435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14:paraId="294DE0F9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14:paraId="2BBC8162" w14:textId="77777777"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14:paraId="79BC46AB" w14:textId="77777777"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F0058F" w14:textId="77777777" w:rsidR="001B1622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1B1622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</w:t>
      </w:r>
    </w:p>
    <w:p w14:paraId="0112071C" w14:textId="77777777" w:rsidR="001B1622" w:rsidRDefault="008B2FF4" w:rsidP="001B1622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1B1622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  <w:r w:rsidR="001B1622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1B16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1B16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</w:t>
      </w:r>
    </w:p>
    <w:p w14:paraId="2BA76D94" w14:textId="77777777" w:rsidR="00C01520" w:rsidRPr="00C01520" w:rsidRDefault="00C01520" w:rsidP="001B1622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rFonts w:eastAsiaTheme="minorHAnsi"/>
          <w:b/>
          <w:sz w:val="28"/>
          <w:szCs w:val="28"/>
          <w:lang w:eastAsia="en-US"/>
        </w:rPr>
        <w:t xml:space="preserve">(в случае, если </w:t>
      </w:r>
      <w:r w:rsidR="00D03FD8" w:rsidRPr="00D03FD8">
        <w:rPr>
          <w:b/>
          <w:sz w:val="28"/>
          <w:szCs w:val="28"/>
        </w:rPr>
        <w:t>муниципальн</w:t>
      </w:r>
      <w:r w:rsidRPr="00D03FD8">
        <w:rPr>
          <w:rFonts w:eastAsiaTheme="minorHAnsi"/>
          <w:b/>
          <w:sz w:val="28"/>
          <w:szCs w:val="28"/>
          <w:lang w:eastAsia="en-US"/>
        </w:rPr>
        <w:t>ая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по</w:t>
      </w:r>
      <w:r w:rsidR="001B16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экстерриториальному принципу) и особенности</w:t>
      </w:r>
      <w:r w:rsidR="001B16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 в электронной форме</w:t>
      </w:r>
    </w:p>
    <w:p w14:paraId="51238748" w14:textId="77777777"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5B09A331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165A1B" w:rsidRPr="00374B5F">
        <w:rPr>
          <w:rFonts w:eastAsiaTheme="minorHAnsi"/>
          <w:sz w:val="28"/>
          <w:szCs w:val="28"/>
          <w:lang w:eastAsia="en-US"/>
        </w:rPr>
        <w:lastRenderedPageBreak/>
        <w:t>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14:paraId="1BC682A4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14:paraId="298EA060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14:paraId="5FAB51B3" w14:textId="77777777"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14:paraId="4A6A1D2A" w14:textId="77777777"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14:paraId="63EDA5A1" w14:textId="77777777"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14:paraId="2EF7F55E" w14:textId="77777777"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14:paraId="798CF5DB" w14:textId="77777777"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14:paraId="2FC0C32D" w14:textId="77777777"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14:paraId="110C6F7D" w14:textId="77777777"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14:paraId="251DD598" w14:textId="77777777"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497F121" w14:textId="77777777" w:rsidR="001B1622" w:rsidRDefault="008B2FF4" w:rsidP="001B16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  <w:r w:rsidR="001B1622">
        <w:rPr>
          <w:b/>
          <w:sz w:val="28"/>
          <w:szCs w:val="28"/>
        </w:rPr>
        <w:t xml:space="preserve"> </w:t>
      </w:r>
    </w:p>
    <w:p w14:paraId="540A2859" w14:textId="77777777" w:rsidR="001B1622" w:rsidRDefault="008B2FF4" w:rsidP="001B16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  <w:r w:rsidR="001B1622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 xml:space="preserve">их выполнения, </w:t>
      </w:r>
    </w:p>
    <w:p w14:paraId="24BAC25D" w14:textId="77777777" w:rsidR="001B1622" w:rsidRDefault="008B2FF4" w:rsidP="001B162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в том числе особенности выполнения</w:t>
      </w:r>
      <w:r w:rsidR="001B1622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,</w:t>
      </w:r>
      <w:r w:rsidR="001B16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а также особенно</w:t>
      </w:r>
      <w:r w:rsidR="001B1622">
        <w:rPr>
          <w:rFonts w:eastAsiaTheme="minorHAnsi"/>
          <w:b/>
          <w:sz w:val="28"/>
          <w:szCs w:val="28"/>
          <w:lang w:eastAsia="en-US"/>
        </w:rPr>
        <w:t xml:space="preserve">сти выполнения административных 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процедур в </w:t>
      </w:r>
      <w:r w:rsidR="001B1622">
        <w:rPr>
          <w:rFonts w:eastAsiaTheme="minorHAnsi"/>
          <w:b/>
          <w:sz w:val="28"/>
          <w:szCs w:val="28"/>
          <w:lang w:eastAsia="en-US"/>
        </w:rPr>
        <w:t xml:space="preserve"> м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ногофункциональных центрах предоставления </w:t>
      </w:r>
    </w:p>
    <w:p w14:paraId="2BBF3012" w14:textId="77777777" w:rsidR="008B2FF4" w:rsidRPr="00A408D4" w:rsidRDefault="00A408D4" w:rsidP="001B16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государственных и муниципальных услуг</w:t>
      </w:r>
    </w:p>
    <w:p w14:paraId="60A3E48D" w14:textId="77777777" w:rsidR="001B1622" w:rsidRDefault="001B162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A83D00A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14:paraId="7DD0C8CD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14:paraId="4DB45104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14:paraId="1994D9B3" w14:textId="77777777"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14:paraId="7E707A4C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14:paraId="3C10A062" w14:textId="77777777"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14:paraId="64E5A34B" w14:textId="77777777"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58B67053" w14:textId="77777777"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14:paraId="6A00188F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0BB222F" w14:textId="77777777"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14:paraId="461B1EB2" w14:textId="77777777"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14:paraId="1975604B" w14:textId="77777777"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14:paraId="46FBD79D" w14:textId="77777777"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14:paraId="468B8EFB" w14:textId="77777777"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14:paraId="72F91111" w14:textId="77777777"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14:paraId="5810A9DE" w14:textId="77777777"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14:paraId="12518AAF" w14:textId="77777777"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14:paraId="5D4217AA" w14:textId="77777777"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14:paraId="4B92C886" w14:textId="77777777"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14:paraId="59238882" w14:textId="77777777"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lastRenderedPageBreak/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14:paraId="4338B62C" w14:textId="77777777"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14:paraId="71B192BE" w14:textId="77777777"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3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4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14:paraId="44577E48" w14:textId="77777777"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14:paraId="6B94625A" w14:textId="77777777"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14:paraId="368DFA80" w14:textId="77777777" w:rsidR="008B2FF4" w:rsidRPr="001B75C5" w:rsidRDefault="008B2FF4" w:rsidP="001B16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  <w:r w:rsidR="001B1622">
        <w:rPr>
          <w:b/>
          <w:sz w:val="28"/>
          <w:szCs w:val="28"/>
        </w:rPr>
        <w:t xml:space="preserve"> </w:t>
      </w:r>
      <w:r w:rsidR="001B75C5"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 w:rsidR="001B75C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  <w:r w:rsidR="001B1622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14:paraId="7FCFD83D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3A790E6" w14:textId="77777777"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14:paraId="2E6EA165" w14:textId="77777777"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 xml:space="preserve">, ответственный за рассмотрение документов, переходит </w:t>
      </w:r>
      <w:r w:rsidRPr="008B2FF4">
        <w:rPr>
          <w:sz w:val="28"/>
          <w:szCs w:val="28"/>
        </w:rPr>
        <w:lastRenderedPageBreak/>
        <w:t>к исполнению следующей административной процедуры (подраздел 3.3 настоящего раздела).</w:t>
      </w:r>
    </w:p>
    <w:p w14:paraId="6532715C" w14:textId="77777777"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14:paraId="5B33D62C" w14:textId="77777777"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14:paraId="6EAC4A92" w14:textId="77777777"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14:paraId="62B5B527" w14:textId="77777777"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14:paraId="6FF38B95" w14:textId="77777777"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14:paraId="6D3EBAFA" w14:textId="77777777"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A97FFBC" w14:textId="77777777"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14:paraId="543A8CF6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3EA603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14:paraId="2F73A977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lastRenderedPageBreak/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14:paraId="0339150C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14:paraId="3FE92688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14:paraId="6E77F996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14:paraId="0BAED998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14:paraId="4DDE577D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14:paraId="65CF23E2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14:paraId="56A08E42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14:paraId="687E6F2A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14:paraId="557B7B65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39A30F" w14:textId="77777777"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14:paraId="273180B2" w14:textId="77777777"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14:paraId="3122E516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BB4E37" w14:textId="77777777"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 xml:space="preserve">чет в качестве </w:t>
      </w:r>
      <w:r w:rsidR="00CB39AA">
        <w:rPr>
          <w:sz w:val="28"/>
          <w:szCs w:val="28"/>
        </w:rPr>
        <w:lastRenderedPageBreak/>
        <w:t>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14:paraId="06B469ED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14:paraId="525069AF" w14:textId="77777777"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14:paraId="71F34E70" w14:textId="77777777"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14:paraId="1E152629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14:paraId="2C65B5F5" w14:textId="77777777"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024148" w14:textId="77777777" w:rsidR="001B1622" w:rsidRDefault="008B2FF4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14:paraId="528F59B9" w14:textId="77777777"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14:paraId="6071DDA1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505803" w14:textId="77777777"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14:paraId="244D1B7F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14:paraId="3D2497A7" w14:textId="77777777"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14:paraId="3FDAA434" w14:textId="77777777"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</w:p>
    <w:p w14:paraId="41DA441E" w14:textId="77777777"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14:paraId="6D741BF2" w14:textId="77777777"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14:paraId="1A610615" w14:textId="77777777"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lastRenderedPageBreak/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14:paraId="17330E27" w14:textId="77777777"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 или уведомление 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14:paraId="1CB29C54" w14:textId="77777777"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14:paraId="0B23F1CD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14:paraId="7CFFEA2F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C80D6E" w14:textId="77777777" w:rsidR="00996A31" w:rsidRDefault="00996A31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C3A1F" w:rsidRPr="00CC3A1F">
        <w:rPr>
          <w:b/>
          <w:sz w:val="28"/>
          <w:szCs w:val="28"/>
        </w:rPr>
        <w:t>в качестве нуждающегося в жилом помещении</w:t>
      </w:r>
      <w:r w:rsidR="00CC3A1F">
        <w:rPr>
          <w:b/>
          <w:sz w:val="28"/>
          <w:szCs w:val="28"/>
        </w:rPr>
        <w:t xml:space="preserve"> и формирование учетного дела заявителя</w:t>
      </w:r>
    </w:p>
    <w:p w14:paraId="15B7EE49" w14:textId="77777777"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C3D1846" w14:textId="77777777"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</w:p>
    <w:p w14:paraId="5ED90BC8" w14:textId="77777777"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>.2. 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</w:p>
    <w:p w14:paraId="47A5F1CA" w14:textId="77777777"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14:paraId="4439AF12" w14:textId="77777777"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</w:t>
      </w:r>
      <w:r>
        <w:rPr>
          <w:rFonts w:eastAsiaTheme="minorHAnsi"/>
          <w:sz w:val="28"/>
          <w:szCs w:val="28"/>
          <w:lang w:eastAsia="en-US"/>
        </w:rPr>
        <w:lastRenderedPageBreak/>
        <w:t>основаниям нуждающимися в жилых помещениях, предоставляемых по договорам социального найма;</w:t>
      </w:r>
    </w:p>
    <w:p w14:paraId="73FE1376" w14:textId="77777777"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14:paraId="753D9278" w14:textId="77777777"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14:paraId="5629087E" w14:textId="77777777"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14:paraId="7F37B032" w14:textId="77777777"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14:paraId="166F79FC" w14:textId="77777777"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14:paraId="4DA769ED" w14:textId="77777777" w:rsidR="000C25CF" w:rsidRDefault="000C25CF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A977779" w14:textId="77777777"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</w:t>
      </w:r>
    </w:p>
    <w:p w14:paraId="0FCF36A6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</w:t>
      </w:r>
    </w:p>
    <w:p w14:paraId="1B70420B" w14:textId="77777777"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14:paraId="3CA25B44" w14:textId="77777777"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B940D2E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14:paraId="39CA7082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264AFA0E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2567A1DC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13B9464C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45CA8F20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06E19D57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185DB680" w14:textId="77777777"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14:paraId="5E2F0033" w14:textId="77777777"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14:paraId="4C278B1B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14:paraId="241057D6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14:paraId="22067C18" w14:textId="77777777"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14:paraId="6DD365E7" w14:textId="77777777"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14:paraId="61F9502B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 xml:space="preserve">с помощью ведомственной автоматизированной информационной системы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заявления, указанного в подразделе 2.6 раздела 2 настоящего Административного регламента, в электронной форме.</w:t>
      </w:r>
    </w:p>
    <w:p w14:paraId="34856833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14:paraId="7CFB398D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CDBCBEF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14:paraId="272B7774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14:paraId="499258A2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14:paraId="0E5F213C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14:paraId="728AC13A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5023C462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14:paraId="0731B640" w14:textId="77777777"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14:paraId="19297624" w14:textId="77777777"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14:paraId="66A60217" w14:textId="77777777"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14:paraId="09AB2358" w14:textId="77777777"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14:paraId="0577AB88" w14:textId="77777777"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14:paraId="5AFC3B99" w14:textId="77777777"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14:paraId="19874975" w14:textId="77777777"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7619BE0E" w14:textId="77777777"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14:paraId="549D13E6" w14:textId="77777777"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14:paraId="29113F4A" w14:textId="77777777"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14:paraId="15B5C078" w14:textId="77777777"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14:paraId="78A5731D" w14:textId="77777777"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14:paraId="7E3E1039" w14:textId="77777777"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14:paraId="2E01621B" w14:textId="77777777"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14:paraId="061D61FB" w14:textId="77777777"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14:paraId="30448831" w14:textId="77777777"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50298782" w14:textId="77777777" w:rsidR="00310FFE" w:rsidRDefault="008B2FF4" w:rsidP="001B16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4.1. Порядок осуществления текущего контроля 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настоящего Административного регламента и иных нормативных</w:t>
      </w:r>
      <w:r w:rsidR="001B1622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14:paraId="6440598C" w14:textId="77777777"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14:paraId="13B8291A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0D8ABD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7190224A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</w:t>
      </w:r>
      <w:r w:rsidRPr="008B2FF4">
        <w:rPr>
          <w:sz w:val="28"/>
          <w:szCs w:val="28"/>
        </w:rPr>
        <w:lastRenderedPageBreak/>
        <w:t xml:space="preserve">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14:paraId="41806279" w14:textId="77777777"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4EA3E1" w14:textId="77777777" w:rsidR="001B1622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</w:t>
      </w:r>
    </w:p>
    <w:p w14:paraId="64F1EC77" w14:textId="77777777"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внеплановых проверок полноты</w:t>
      </w:r>
      <w:r w:rsidR="001B1622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государственной услуги, 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14:paraId="300989A4" w14:textId="77777777"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14:paraId="78F22E71" w14:textId="77777777"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DECAB65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14:paraId="7B7835C1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14:paraId="4DB314E3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14:paraId="6A353855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14:paraId="16BEF5FD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36EFADF9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23F1F2BD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FA08DE" w14:textId="77777777"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 предоставляющего муниципальную 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действия 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</w:p>
    <w:p w14:paraId="7A32D5B5" w14:textId="77777777"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14:paraId="0B3D6F47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EE2A745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14:paraId="6837EFE9" w14:textId="77777777"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44FBA26C" w14:textId="77777777"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0492EED7" w14:textId="77777777"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lastRenderedPageBreak/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  <w:r w:rsidR="001B1622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14:paraId="13E16D46" w14:textId="77777777"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14:paraId="4A29CEA0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0E8B2CE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3A206B24" w14:textId="77777777"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BB29E9" w14:textId="77777777"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14:paraId="0F437D5B" w14:textId="77777777" w:rsidR="001B1622" w:rsidRDefault="00956B7F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691CF8"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а также должностных лиц,</w:t>
      </w:r>
      <w:r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</w:p>
    <w:p w14:paraId="2B2CB7E5" w14:textId="77777777"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14:paraId="6D9789A1" w14:textId="77777777"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14:paraId="6987E397" w14:textId="77777777"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14:paraId="1D330CAC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14:paraId="4A79DCC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14:paraId="4017A445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6605CD1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14:paraId="07991BDC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17CE851D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14:paraId="68D57A3B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60BF1B53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14:paraId="1E881C9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государственной услуги документах либо нарушения установленного срока таких исправлений;</w:t>
      </w:r>
    </w:p>
    <w:p w14:paraId="66BD93BC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11D98D0F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6205324B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14:paraId="7C6749C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14:paraId="21862BAA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14:paraId="3345E09D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>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>рабочих дней</w:t>
      </w:r>
      <w:r w:rsidR="00E87A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14:paraId="1AC6C84B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14:paraId="56FEB63E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14:paraId="04A24FEE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>
        <w:rPr>
          <w:rFonts w:eastAsiaTheme="minorHAnsi"/>
          <w:sz w:val="28"/>
          <w:szCs w:val="28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14:paraId="61E1040C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14:paraId="10652F1B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14:paraId="14CCE41F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13582D6A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38D2FF2B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14:paraId="1193EF4A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34F951D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14:paraId="4F18725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7E6862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14:paraId="61B4B81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14:paraId="6D07405D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5.13. Информация, указанная в настоящем разделе, подлежит обязательному размещению на Едином портале и (или) Региональном портале. Департамент </w:t>
      </w:r>
      <w:r>
        <w:rPr>
          <w:rFonts w:eastAsiaTheme="minorHAnsi"/>
          <w:sz w:val="28"/>
          <w:szCs w:val="28"/>
          <w:lang w:eastAsia="en-US"/>
        </w:rPr>
        <w:lastRenderedPageBreak/>
        <w:t>обеспечивает размещение и актуализацию сведений в соответствующем разделе Реестра.</w:t>
      </w:r>
    </w:p>
    <w:p w14:paraId="4A3D3336" w14:textId="77777777"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E2692C" w14:textId="77777777"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E98C90" w14:textId="77777777"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C2200A" w14:textId="77777777"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541486" w14:textId="77777777" w:rsidR="00DD5CDD" w:rsidRDefault="00DD5CD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A419F2" w14:textId="77777777"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841468" w14:textId="77777777"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0FBC29" w14:textId="77777777"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B25DB1" w14:textId="77777777"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C11F3F" w14:textId="77777777"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D8ACD3" w14:textId="77777777"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6AD493" w14:textId="77777777"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69CE89" w14:textId="77777777"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255461" w14:textId="77777777" w:rsidR="001B1622" w:rsidRDefault="001B16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22FBC1" w14:textId="77777777" w:rsidR="001B1622" w:rsidRDefault="0000000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33A5A4C5">
          <v:rect id="Прямоугольник 4" o:spid="_x0000_s1026" style="position:absolute;left:0;text-align:left;margin-left:254.75pt;margin-top:11.1pt;width:241pt;height:129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<v:textbox>
              <w:txbxContent>
                <w:p w14:paraId="5FB58BE4" w14:textId="77777777" w:rsidR="003042FB" w:rsidRPr="00BF2F37" w:rsidRDefault="003042FB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14:paraId="52C496EC" w14:textId="77777777" w:rsidR="003042FB" w:rsidRPr="00263248" w:rsidRDefault="003042FB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884ABF" w:rsidRPr="00D73FE7">
                    <w:rPr>
                      <w:bCs/>
                    </w:rPr>
                    <w:t>Администрацией муниципального образования «Глинковский район» Смоленской области</w:t>
                  </w:r>
                  <w:r w:rsidRPr="00D73FE7">
                    <w:t xml:space="preserve"> </w:t>
                  </w:r>
                  <w:r w:rsidR="008A0E07">
                    <w:t xml:space="preserve">муниципальной </w:t>
                  </w:r>
                  <w:r w:rsidRPr="00BF2F37">
                    <w:t>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14:paraId="5ADEC78E" w14:textId="77777777" w:rsidR="003042FB" w:rsidRPr="00F10770" w:rsidRDefault="003042FB" w:rsidP="00562471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14:paraId="2C211852" w14:textId="77777777"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14:paraId="0CAEC959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286F20B8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4A46EDF6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1E23DC46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60C61E1A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2B7DBFE3" w14:textId="77777777"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14:paraId="12372549" w14:textId="77777777" w:rsidR="00562471" w:rsidRPr="00562471" w:rsidRDefault="00562471" w:rsidP="008A0E07">
      <w:pPr>
        <w:widowControl w:val="0"/>
        <w:autoSpaceDE w:val="0"/>
        <w:autoSpaceDN w:val="0"/>
        <w:adjustRightInd w:val="0"/>
        <w:ind w:left="55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A0E07">
        <w:rPr>
          <w:sz w:val="28"/>
          <w:szCs w:val="28"/>
        </w:rPr>
        <w:t xml:space="preserve">           </w:t>
      </w:r>
      <w:r w:rsidRPr="00562471">
        <w:rPr>
          <w:sz w:val="28"/>
          <w:szCs w:val="28"/>
        </w:rPr>
        <w:t>Форма</w:t>
      </w:r>
    </w:p>
    <w:p w14:paraId="689E0F60" w14:textId="77777777" w:rsidR="00562471" w:rsidRPr="00562471" w:rsidRDefault="00000000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 w14:anchorId="74AEE504">
          <v:rect id="Прямоугольник 3" o:spid="_x0000_s1027" style="position:absolute;left:0;text-align:left;margin-left:254.25pt;margin-top:1.55pt;width:240.8pt;height:24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14:paraId="546EEA0D" w14:textId="77777777" w:rsidR="003042FB" w:rsidRPr="0002438D" w:rsidRDefault="003042FB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  <w:p w14:paraId="3E15D023" w14:textId="77777777" w:rsidR="003042FB" w:rsidRDefault="003042F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14:paraId="65DE9944" w14:textId="77777777" w:rsidR="003042FB" w:rsidRDefault="003042F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14:paraId="27AABBA4" w14:textId="77777777" w:rsidR="003042FB" w:rsidRPr="002B6BBC" w:rsidRDefault="003042F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14:paraId="5BED58AB" w14:textId="77777777" w:rsidR="003042FB" w:rsidRPr="0002438D" w:rsidRDefault="003042FB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8A0E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="008A0E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14:paraId="3B6F8D03" w14:textId="77777777" w:rsidR="003042FB" w:rsidRDefault="003042F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14:paraId="41816D5A" w14:textId="77777777" w:rsidR="003042FB" w:rsidRPr="0002438D" w:rsidRDefault="003042FB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14:paraId="1D4CF78E" w14:textId="77777777" w:rsidR="003042FB" w:rsidRDefault="003042F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14:paraId="2CC1BE9B" w14:textId="77777777" w:rsidR="003042FB" w:rsidRDefault="003042F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________________________________,</w:t>
                  </w:r>
                </w:p>
                <w:p w14:paraId="1FBA06BE" w14:textId="77777777" w:rsidR="003042FB" w:rsidRPr="00492309" w:rsidRDefault="003042F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14:paraId="3EA176F9" w14:textId="77777777" w:rsidR="003042FB" w:rsidRPr="0002438D" w:rsidRDefault="003042F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14:paraId="535E0107" w14:textId="77777777" w:rsidR="003042FB" w:rsidRDefault="003042F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14:paraId="585A49D3" w14:textId="77777777" w:rsidR="003042FB" w:rsidRPr="00E85A6F" w:rsidRDefault="003042F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</w:p>
                <w:p w14:paraId="1ACF0D27" w14:textId="77777777" w:rsidR="003042FB" w:rsidRPr="0002438D" w:rsidRDefault="003042F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14:paraId="1438616B" w14:textId="77777777" w:rsidR="003042FB" w:rsidRPr="00E85A6F" w:rsidRDefault="003042F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14:paraId="51FE0DF4" w14:textId="77777777" w:rsidR="003042FB" w:rsidRPr="0002438D" w:rsidRDefault="003042F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14:paraId="1A6A1971" w14:textId="77777777" w:rsidR="003042FB" w:rsidRDefault="003042F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14:paraId="735EC8AF" w14:textId="77777777" w:rsidR="003042FB" w:rsidRPr="004408CE" w:rsidRDefault="003042FB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12C0B603" w14:textId="77777777"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14:paraId="0613464B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2C7C5D60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3A16F335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D7D0F19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1B8F990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04AEE18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259CCDF6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B961589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7C4E0F8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76F74668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7550C74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4CB7D9A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D9E7760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7356966F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5BD60434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3C6C1DAD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ABB4713" w14:textId="77777777"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DA2537C" w14:textId="77777777" w:rsidR="008A0E07" w:rsidRDefault="008A0E07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14:paraId="77697CA2" w14:textId="77777777"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14:paraId="24DF42B9" w14:textId="77777777"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240F6E07" w14:textId="77777777"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lastRenderedPageBreak/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14:paraId="7EFCCC92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14:paraId="4340E890" w14:textId="77777777"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Прошу принять меня 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14:paraId="2C26A8F7" w14:textId="77777777"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14:paraId="622CDE99" w14:textId="77777777"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14:paraId="6E648FBC" w14:textId="77777777"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 xml:space="preserve">) </w:t>
      </w:r>
      <w:r w:rsidR="008A0E07">
        <w:rPr>
          <w:spacing w:val="-3"/>
          <w:w w:val="105"/>
          <w:sz w:val="28"/>
          <w:szCs w:val="28"/>
          <w:lang w:eastAsia="en-US"/>
        </w:rPr>
        <w:t xml:space="preserve"> </w:t>
      </w:r>
      <w:r w:rsidR="00113B9B">
        <w:rPr>
          <w:spacing w:val="-3"/>
          <w:w w:val="105"/>
          <w:sz w:val="28"/>
          <w:szCs w:val="28"/>
          <w:lang w:eastAsia="en-US"/>
        </w:rPr>
        <w:t>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14:paraId="22EB1EAD" w14:textId="77777777"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14:paraId="3104A498" w14:textId="77777777"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1A2B3B94" w14:textId="77777777" w:rsidR="008A0E07" w:rsidRDefault="00BA0DCC" w:rsidP="008A0E07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r w:rsidR="008A0E07">
        <w:rPr>
          <w:sz w:val="20"/>
          <w:szCs w:val="20"/>
        </w:rPr>
        <w:t>дата выдачи, код подразделения</w:t>
      </w:r>
      <w:r w:rsidR="008A0E07" w:rsidRPr="00D45E3B">
        <w:rPr>
          <w:sz w:val="20"/>
          <w:szCs w:val="20"/>
        </w:rPr>
        <w:t>)</w:t>
      </w:r>
    </w:p>
    <w:p w14:paraId="079966E0" w14:textId="77777777" w:rsidR="00113B9B" w:rsidRDefault="00113B9B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</w:p>
    <w:p w14:paraId="230C4524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BA0DCC">
        <w:rPr>
          <w:sz w:val="28"/>
          <w:szCs w:val="28"/>
        </w:rPr>
        <w:t>,</w:t>
      </w:r>
    </w:p>
    <w:p w14:paraId="28C53E89" w14:textId="77777777"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</w:t>
      </w:r>
      <w:r w:rsidR="008A0E07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14:paraId="31FCDA0C" w14:textId="77777777" w:rsidR="00113B9B" w:rsidRDefault="00FC7CC9" w:rsidP="008A0E07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</w:t>
      </w:r>
      <w:r w:rsidR="008A0E07">
        <w:rPr>
          <w:sz w:val="28"/>
          <w:szCs w:val="28"/>
        </w:rPr>
        <w:t>__</w:t>
      </w:r>
      <w:r w:rsidR="00113B9B">
        <w:rPr>
          <w:sz w:val="28"/>
          <w:szCs w:val="28"/>
        </w:rPr>
        <w:t>________,</w:t>
      </w:r>
    </w:p>
    <w:p w14:paraId="4C45D4C0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2DFFB426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45AEECF2" w14:textId="77777777"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14:paraId="62C4E344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8A0E07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___________________________________________________,</w:t>
      </w:r>
    </w:p>
    <w:p w14:paraId="364FA25D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14:paraId="28148A86" w14:textId="77777777"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______________________________________________;</w:t>
      </w:r>
    </w:p>
    <w:p w14:paraId="37130E1F" w14:textId="77777777"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</w:t>
      </w:r>
      <w:r w:rsidR="008A0E07">
        <w:rPr>
          <w:sz w:val="28"/>
          <w:szCs w:val="28"/>
        </w:rPr>
        <w:t>__</w:t>
      </w:r>
      <w:r w:rsidR="00113B9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14:paraId="71119420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4A6C79CC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E896FC9" w14:textId="77777777"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14:paraId="39924258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8A0E07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__________________________________________________,</w:t>
      </w:r>
    </w:p>
    <w:p w14:paraId="3B07F905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14:paraId="3BE9007F" w14:textId="77777777"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>по адресу:</w:t>
      </w:r>
      <w:r w:rsidR="008A0E07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______________________________________________;</w:t>
      </w:r>
    </w:p>
    <w:p w14:paraId="74C4CD25" w14:textId="77777777"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3)_______________________________________________________________,</w:t>
      </w:r>
    </w:p>
    <w:p w14:paraId="3CFEE972" w14:textId="77777777"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1A4E8E90" w14:textId="77777777"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2BFDD1D" w14:textId="77777777"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r w:rsidR="008A0E07"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 w:rsidR="008A0E07"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</w:p>
    <w:p w14:paraId="25928138" w14:textId="77777777"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14:paraId="00741977" w14:textId="77777777" w:rsidR="00401245" w:rsidRDefault="00401245" w:rsidP="008A0E07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(выдано (выдан)  (кем, дата выдачи)</w:t>
      </w:r>
    </w:p>
    <w:p w14:paraId="01018EBA" w14:textId="77777777"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</w:t>
      </w:r>
      <w:r w:rsidR="008A0E0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______________________________________________;</w:t>
      </w:r>
    </w:p>
    <w:p w14:paraId="33CD144B" w14:textId="77777777"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5D90525A" w14:textId="77777777"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14:paraId="04B434BB" w14:textId="77777777"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14:paraId="1057A6A1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0DA026EA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8A0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540189DE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5A12DF97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14:paraId="21188ACF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14:paraId="4591F0B4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зарегистрирован (на) по адресу:</w:t>
      </w:r>
      <w:r w:rsidR="008A0E0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_________________________________________;</w:t>
      </w:r>
    </w:p>
    <w:p w14:paraId="0ACC0A80" w14:textId="77777777"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14:paraId="50BB938F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4718C498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8A0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1C3AC76C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160149A9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14:paraId="4A73A08D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14:paraId="50E317FD" w14:textId="77777777"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зарегистрирован (на) по адресу:</w:t>
      </w:r>
      <w:r w:rsidR="008A0E0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__________________________________________.</w:t>
      </w:r>
    </w:p>
    <w:p w14:paraId="331C2BCA" w14:textId="77777777"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14:paraId="5AC8A6EB" w14:textId="77777777"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14:paraId="5EB86A99" w14:textId="77777777"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14:paraId="63DE58A1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14:paraId="63FB0BA7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14:paraId="30FAE67A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2468A3E0" w14:textId="77777777"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14:paraId="5D637BC6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 _____________ </w:t>
      </w:r>
    </w:p>
    <w:p w14:paraId="4C904BFF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56C05325" w14:textId="77777777"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14:paraId="2B42A6A8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 _____________ </w:t>
      </w:r>
    </w:p>
    <w:p w14:paraId="37004A4E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212F72EC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 _____________ </w:t>
      </w:r>
    </w:p>
    <w:p w14:paraId="34588062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4241EF5E" w14:textId="77777777"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14:paraId="7688B2BA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14:paraId="753D71A5" w14:textId="77777777"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14:paraId="513DAC52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14:paraId="4608967D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14:paraId="528204F0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6104489F" w14:textId="77777777"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14:paraId="44D94666" w14:textId="77777777" w:rsidTr="00E3539B">
        <w:tc>
          <w:tcPr>
            <w:tcW w:w="10206" w:type="dxa"/>
            <w:gridSpan w:val="2"/>
          </w:tcPr>
          <w:p w14:paraId="7C62E901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991C51E" w14:textId="77777777"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14:paraId="6844168B" w14:textId="77777777"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1721BC13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14:paraId="0438D5C2" w14:textId="77777777"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36D3771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14:paraId="5FF493DC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14:paraId="30624681" w14:textId="77777777" w:rsidTr="00E3539B">
        <w:tc>
          <w:tcPr>
            <w:tcW w:w="4195" w:type="dxa"/>
          </w:tcPr>
          <w:p w14:paraId="5E6E8AF9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14:paraId="51D65D14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14:paraId="27BDB450" w14:textId="77777777"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14:paraId="33BB380E" w14:textId="77777777"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14:paraId="6777642E" w14:textId="77777777" w:rsidTr="00E3539B">
        <w:tc>
          <w:tcPr>
            <w:tcW w:w="10206" w:type="dxa"/>
            <w:gridSpan w:val="2"/>
          </w:tcPr>
          <w:p w14:paraId="45379F66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14:paraId="01EAF269" w14:textId="77777777"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14:paraId="2D625E44" w14:textId="77777777"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14:paraId="31C7326B" w14:textId="77777777"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1E609F0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14:paraId="31181893" w14:textId="77777777"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047397D2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14:paraId="619413A7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14:paraId="08C2C8A2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14:paraId="3397B5F6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BC7D2A">
              <w:rPr>
                <w:rFonts w:eastAsiaTheme="minorHAnsi"/>
                <w:sz w:val="28"/>
                <w:szCs w:val="28"/>
                <w:lang w:eastAsia="en-US"/>
              </w:rPr>
              <w:t>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</w:t>
            </w:r>
            <w:r w:rsidR="008A0E07">
              <w:rPr>
                <w:rFonts w:eastAsiaTheme="minorHAnsi"/>
                <w:sz w:val="28"/>
                <w:szCs w:val="28"/>
                <w:lang w:eastAsia="en-US"/>
              </w:rPr>
              <w:t>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</w:t>
            </w:r>
          </w:p>
          <w:p w14:paraId="5E2C604D" w14:textId="77777777" w:rsidR="00113B9B" w:rsidRDefault="00113B9B" w:rsidP="008A0E07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</w:t>
            </w:r>
            <w:r w:rsidR="008A0E07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специалиста,</w:t>
            </w:r>
            <w:r w:rsidR="008A0E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14:paraId="6A4B1C5D" w14:textId="77777777" w:rsidR="00BF2F37" w:rsidRDefault="00000000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7494C748">
          <v:rect id="Прямоугольник 6" o:spid="_x0000_s1028" style="position:absolute;left:0;text-align:left;margin-left:279.3pt;margin-top:.45pt;width:221.95pt;height:148.6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<v:textbox style="mso-next-textbox:#Прямоугольник 6">
              <w:txbxContent>
                <w:p w14:paraId="0E6709E9" w14:textId="77777777" w:rsidR="003042FB" w:rsidRPr="00BF2F37" w:rsidRDefault="003042FB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14:paraId="21F3E78B" w14:textId="77777777" w:rsidR="00BC7D2A" w:rsidRDefault="003042FB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>к Административному    регламенту                                                                    предоставления</w:t>
                  </w:r>
                  <w:r w:rsidR="00884ABF">
                    <w:t xml:space="preserve"> </w:t>
                  </w:r>
                  <w:r w:rsidR="00884ABF" w:rsidRPr="00D73FE7">
                    <w:rPr>
                      <w:bCs/>
                    </w:rPr>
                    <w:t xml:space="preserve">Администрацией муниципального образования «Глинковский район» Смоленской области </w:t>
                  </w:r>
                  <w:r w:rsidRPr="00BF2F37">
                    <w:t>муниципальной</w:t>
                  </w:r>
                  <w:r w:rsidR="00884ABF">
                    <w:t xml:space="preserve"> </w:t>
                  </w:r>
                  <w:r w:rsidRPr="00BF2F37">
                    <w:t>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  <w:p w14:paraId="2506864E" w14:textId="77777777" w:rsidR="00BC7D2A" w:rsidRDefault="00BC7D2A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  <w:p w14:paraId="065B2AC4" w14:textId="77777777" w:rsidR="003042FB" w:rsidRPr="00BF2F37" w:rsidRDefault="00BC7D2A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562471">
                    <w:rPr>
                      <w:sz w:val="28"/>
                      <w:szCs w:val="28"/>
                    </w:rPr>
                    <w:t>Форма</w:t>
                  </w:r>
                  <w:r w:rsidR="003042FB" w:rsidRPr="00BF2F37">
                    <w:tab/>
                    <w:t xml:space="preserve"> </w:t>
                  </w:r>
                </w:p>
                <w:p w14:paraId="72845F2B" w14:textId="77777777" w:rsidR="003042FB" w:rsidRPr="00F10770" w:rsidRDefault="003042FB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14:paraId="5E8C0BF4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DB36642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66CAEB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0836426" w14:textId="77777777"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A5EA48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719BC41" w14:textId="77777777"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14:paraId="0157B2E7" w14:textId="77777777"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14:paraId="1C76FE9E" w14:textId="77777777"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14:paraId="1C12BDCE" w14:textId="77777777" w:rsidR="00BC7D2A" w:rsidRDefault="00BC7D2A" w:rsidP="003465D2">
      <w:pPr>
        <w:jc w:val="center"/>
        <w:rPr>
          <w:b/>
          <w:bCs/>
          <w:sz w:val="28"/>
          <w:szCs w:val="28"/>
        </w:rPr>
      </w:pPr>
    </w:p>
    <w:p w14:paraId="160854FA" w14:textId="77777777" w:rsidR="00BC7D2A" w:rsidRDefault="00BC7D2A" w:rsidP="003465D2">
      <w:pPr>
        <w:jc w:val="center"/>
        <w:rPr>
          <w:b/>
          <w:bCs/>
          <w:sz w:val="28"/>
          <w:szCs w:val="28"/>
        </w:rPr>
      </w:pPr>
    </w:p>
    <w:p w14:paraId="58B0C170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0FF9DA3E" w14:textId="77777777"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14:paraId="7F363192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</w:p>
    <w:p w14:paraId="5D189EF4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1496ECA8" w14:textId="77777777"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№ ________</w:t>
      </w:r>
    </w:p>
    <w:p w14:paraId="7D019FBA" w14:textId="77777777"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599356" w14:textId="77777777"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BC7D2A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BC7D2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_ </w:t>
      </w:r>
    </w:p>
    <w:p w14:paraId="01763252" w14:textId="77777777" w:rsidR="00463087" w:rsidRDefault="0001260D" w:rsidP="00BC7D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BC7D2A">
        <w:rPr>
          <w:sz w:val="20"/>
          <w:szCs w:val="20"/>
        </w:rPr>
        <w:t xml:space="preserve">     </w:t>
      </w:r>
      <w:r w:rsidR="00D56B81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14:paraId="2E7532BB" w14:textId="77777777"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</w:t>
      </w:r>
      <w:r w:rsidR="00BC7D2A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  <w:r w:rsidR="00BC7D2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</w:t>
      </w:r>
    </w:p>
    <w:p w14:paraId="6127F996" w14:textId="77777777" w:rsidR="0096728F" w:rsidRDefault="00463087" w:rsidP="00BC7D2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</w:t>
      </w:r>
      <w:r w:rsidR="00BC7D2A">
        <w:rPr>
          <w:sz w:val="28"/>
          <w:szCs w:val="28"/>
        </w:rPr>
        <w:t xml:space="preserve">                          </w:t>
      </w:r>
      <w:r w:rsidR="0096728F">
        <w:rPr>
          <w:sz w:val="28"/>
          <w:szCs w:val="28"/>
        </w:rPr>
        <w:t xml:space="preserve">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14:paraId="559EEA09" w14:textId="77777777"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14:paraId="4C854B10" w14:textId="77777777" w:rsidR="00463087" w:rsidRDefault="0096728F" w:rsidP="00BC7D2A">
      <w:pPr>
        <w:ind w:left="284" w:hanging="284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BC7D2A">
        <w:rPr>
          <w:sz w:val="28"/>
          <w:szCs w:val="28"/>
        </w:rPr>
        <w:t xml:space="preserve">  </w:t>
      </w:r>
      <w:r>
        <w:rPr>
          <w:sz w:val="28"/>
          <w:szCs w:val="28"/>
        </w:rPr>
        <w:t>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14:paraId="309D7EF4" w14:textId="77777777" w:rsidR="0096728F" w:rsidRDefault="00463087" w:rsidP="00BC7D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  <w:r w:rsidR="0096728F"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 w:rsidR="0096728F">
        <w:rPr>
          <w:sz w:val="28"/>
          <w:szCs w:val="28"/>
        </w:rPr>
        <w:t>)_________________________________________________________________;</w:t>
      </w:r>
      <w:r w:rsidR="0096728F">
        <w:rPr>
          <w:sz w:val="20"/>
          <w:szCs w:val="20"/>
        </w:rPr>
        <w:t xml:space="preserve">                                                             </w:t>
      </w:r>
    </w:p>
    <w:p w14:paraId="251C1DD3" w14:textId="77777777" w:rsidR="00581AAB" w:rsidRDefault="0096728F" w:rsidP="00BC7D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  <w:r w:rsidR="00581AAB">
        <w:rPr>
          <w:sz w:val="28"/>
          <w:szCs w:val="28"/>
        </w:rPr>
        <w:t xml:space="preserve">          3)_________________________________________________________________;</w:t>
      </w:r>
      <w:r w:rsidR="00581AAB">
        <w:rPr>
          <w:sz w:val="20"/>
          <w:szCs w:val="20"/>
        </w:rPr>
        <w:t xml:space="preserve">                                                             </w:t>
      </w:r>
    </w:p>
    <w:p w14:paraId="42B0F08F" w14:textId="77777777" w:rsidR="0096728F" w:rsidRDefault="00581AAB" w:rsidP="00BC7D2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  <w:r w:rsidR="0096728F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="0096728F">
        <w:rPr>
          <w:sz w:val="28"/>
          <w:szCs w:val="28"/>
        </w:rPr>
        <w:t>)_________________________________________________________________.</w:t>
      </w:r>
      <w:r w:rsidR="0096728F">
        <w:rPr>
          <w:sz w:val="20"/>
          <w:szCs w:val="20"/>
        </w:rPr>
        <w:t xml:space="preserve">                                                             </w:t>
      </w:r>
    </w:p>
    <w:p w14:paraId="19096DAD" w14:textId="77777777" w:rsidR="0096728F" w:rsidRDefault="0096728F" w:rsidP="00BC7D2A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19C14384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14:paraId="2647E53D" w14:textId="77777777"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14:paraId="2F32172C" w14:textId="77777777"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14:paraId="2FAFCDCC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0676EAA6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1B14861F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7D6A265B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6C4E5BC1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1522EE22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78163AEE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07DFBF97" w14:textId="77777777"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2DC5B28A" w14:textId="77777777" w:rsidR="006E324B" w:rsidRDefault="00000000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w:pict w14:anchorId="0AAE06AD">
          <v:rect id="Прямоугольник 15" o:spid="_x0000_s1029" style="position:absolute;left:0;text-align:left;margin-left:281.1pt;margin-top:-6.15pt;width:217.05pt;height:138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14:paraId="54936855" w14:textId="77777777" w:rsidR="003042FB" w:rsidRPr="00BF2F37" w:rsidRDefault="003042FB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14:paraId="36166F21" w14:textId="77777777" w:rsidR="003042FB" w:rsidRPr="00C30406" w:rsidRDefault="003042FB" w:rsidP="00884AB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</w:t>
                  </w:r>
                  <w:r w:rsidRPr="00263248">
                    <w:t xml:space="preserve"> </w:t>
                  </w:r>
                  <w:r w:rsidRPr="00BF2F37">
                    <w:t xml:space="preserve">предоставления </w:t>
                  </w:r>
                  <w:r w:rsidR="00884ABF" w:rsidRPr="00D73FE7">
                    <w:rPr>
                      <w:bCs/>
                    </w:rPr>
                    <w:t>Администрацией муниципального образования «Глинковский район» Смоленской области</w:t>
                  </w:r>
                  <w:r w:rsidRPr="00D73FE7">
                    <w:t xml:space="preserve">      </w:t>
                  </w:r>
                  <w:r w:rsidRPr="00BF2F37">
                    <w:t xml:space="preserve">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области</w:t>
                  </w:r>
                </w:p>
              </w:txbxContent>
            </v:textbox>
          </v:rect>
        </w:pict>
      </w:r>
    </w:p>
    <w:p w14:paraId="145F11D5" w14:textId="77777777"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1E3BC69D" w14:textId="77777777"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763F2B48" w14:textId="77777777"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14:paraId="706C5679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73E60C3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F12D59A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0998110" w14:textId="77777777" w:rsidR="00BC7D2A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</w:t>
      </w:r>
    </w:p>
    <w:p w14:paraId="6BF91010" w14:textId="77777777" w:rsidR="00BC7D2A" w:rsidRDefault="00BC7D2A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EA1A11" w14:textId="77777777" w:rsidR="003465D2" w:rsidRPr="003465D2" w:rsidRDefault="00BC7D2A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465D2" w:rsidRPr="003465D2">
        <w:rPr>
          <w:sz w:val="28"/>
          <w:szCs w:val="28"/>
        </w:rPr>
        <w:t>Форма</w:t>
      </w:r>
    </w:p>
    <w:p w14:paraId="4BF6D983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803608A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149B61D5" w14:textId="77777777" w:rsidR="00E8691A" w:rsidRPr="003465D2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  <w:r w:rsidR="00E8691A"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="00E8691A" w:rsidRPr="003465D2">
        <w:rPr>
          <w:b/>
          <w:bCs/>
          <w:sz w:val="28"/>
          <w:szCs w:val="28"/>
        </w:rPr>
        <w:t xml:space="preserve">в </w:t>
      </w:r>
      <w:r w:rsidR="00E8691A">
        <w:rPr>
          <w:b/>
          <w:bCs/>
          <w:sz w:val="28"/>
          <w:szCs w:val="28"/>
        </w:rPr>
        <w:t>жилых помещениях</w:t>
      </w:r>
      <w:r w:rsidR="00E8691A" w:rsidRPr="003465D2">
        <w:rPr>
          <w:b/>
          <w:bCs/>
          <w:sz w:val="28"/>
          <w:szCs w:val="28"/>
        </w:rPr>
        <w:t xml:space="preserve"> </w:t>
      </w:r>
    </w:p>
    <w:p w14:paraId="2804D7BC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5CD51958" w14:textId="77777777" w:rsidR="003465D2" w:rsidRPr="003465D2" w:rsidRDefault="003465D2" w:rsidP="003465D2">
      <w:pPr>
        <w:rPr>
          <w:sz w:val="28"/>
          <w:szCs w:val="28"/>
        </w:rPr>
      </w:pPr>
    </w:p>
    <w:p w14:paraId="763A1AD5" w14:textId="77777777"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</w:t>
      </w:r>
    </w:p>
    <w:p w14:paraId="2E2463BA" w14:textId="77777777"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14:paraId="4512A445" w14:textId="77777777" w:rsidR="003448B7" w:rsidRDefault="003465D2" w:rsidP="00BC7D2A">
      <w:pPr>
        <w:ind w:left="708"/>
        <w:jc w:val="center"/>
        <w:rPr>
          <w:sz w:val="28"/>
          <w:szCs w:val="28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</w:t>
      </w:r>
      <w:r w:rsidRPr="003465D2">
        <w:rPr>
          <w:sz w:val="28"/>
          <w:szCs w:val="28"/>
        </w:rPr>
        <w:t xml:space="preserve"> о пр</w:t>
      </w:r>
      <w:r w:rsidR="003448B7">
        <w:rPr>
          <w:sz w:val="28"/>
          <w:szCs w:val="28"/>
        </w:rPr>
        <w:t xml:space="preserve">инятии Вас и членов семьи              </w:t>
      </w:r>
      <w:r w:rsidR="003448B7">
        <w:rPr>
          <w:sz w:val="20"/>
          <w:szCs w:val="20"/>
        </w:rPr>
        <w:t xml:space="preserve">                                                               </w:t>
      </w:r>
      <w:r w:rsidR="00BC7D2A">
        <w:rPr>
          <w:sz w:val="20"/>
          <w:szCs w:val="20"/>
        </w:rPr>
        <w:t xml:space="preserve">                    </w:t>
      </w:r>
      <w:r w:rsidR="003448B7" w:rsidRPr="003465D2">
        <w:rPr>
          <w:sz w:val="20"/>
          <w:szCs w:val="20"/>
        </w:rPr>
        <w:t>(дата подачи заявления)</w:t>
      </w:r>
    </w:p>
    <w:p w14:paraId="7734D2C4" w14:textId="77777777" w:rsidR="003465D2" w:rsidRPr="003465D2" w:rsidRDefault="003448B7" w:rsidP="00346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14:paraId="40869207" w14:textId="77777777"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14:paraId="059CF4E2" w14:textId="77777777"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</w:t>
      </w:r>
      <w:r w:rsidR="00BC7D2A">
        <w:rPr>
          <w:sz w:val="28"/>
          <w:szCs w:val="28"/>
        </w:rPr>
        <w:t xml:space="preserve"> </w:t>
      </w:r>
      <w:r w:rsidRPr="00344837">
        <w:rPr>
          <w:sz w:val="28"/>
          <w:szCs w:val="28"/>
        </w:rPr>
        <w:t>_______________.</w:t>
      </w:r>
    </w:p>
    <w:p w14:paraId="716B2983" w14:textId="77777777"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</w:t>
      </w:r>
      <w:r w:rsidR="00BC7D2A">
        <w:rPr>
          <w:sz w:val="28"/>
          <w:szCs w:val="28"/>
        </w:rPr>
        <w:t xml:space="preserve"> </w:t>
      </w:r>
      <w:r w:rsidRPr="00344837">
        <w:rPr>
          <w:sz w:val="28"/>
          <w:szCs w:val="28"/>
        </w:rPr>
        <w:t>____________________.</w:t>
      </w:r>
    </w:p>
    <w:p w14:paraId="37247543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0CB349C2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552156B7" w14:textId="77777777"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7B089001" w14:textId="77777777"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12897B4A" w14:textId="77777777"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14:paraId="3F4B825A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4ED48093" w14:textId="77777777"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14:paraId="495564FD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6C1012BA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3FAB5B16" w14:textId="77777777"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2BD23C07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3B5594A3" w14:textId="77777777"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14:paraId="5D33FE9D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2EBBBF3A" w14:textId="77777777"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14:paraId="73A3E703" w14:textId="77777777"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14:paraId="71E26136" w14:textId="77777777"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14:paraId="14B85007" w14:textId="77777777"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14:paraId="7DE2D64F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024496A1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1C5350C5" w14:textId="77777777"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14:paraId="434E4479" w14:textId="77777777" w:rsidR="00566EEB" w:rsidRDefault="00000000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pict w14:anchorId="5142D584">
          <v:rect id="Прямоугольник 16" o:spid="_x0000_s1030" style="position:absolute;margin-left:285.5pt;margin-top:10.35pt;width:212.65pt;height:119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<v:textbox>
              <w:txbxContent>
                <w:p w14:paraId="6AD75965" w14:textId="77777777" w:rsidR="003042FB" w:rsidRPr="00BF2F37" w:rsidRDefault="003042FB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14:paraId="628D7199" w14:textId="77777777" w:rsidR="003042FB" w:rsidRPr="00C30406" w:rsidRDefault="003042FB" w:rsidP="00884AB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884ABF" w:rsidRPr="00D73FE7">
                    <w:rPr>
                      <w:bCs/>
                    </w:rPr>
                    <w:t>Администрацией муниципального образования «Глинковский район» Смоленской области</w:t>
                  </w:r>
                  <w:r w:rsidR="00884ABF" w:rsidRPr="00D03A87">
                    <w:rPr>
                      <w:b/>
                      <w:bCs/>
                    </w:rPr>
                    <w:t xml:space="preserve"> </w:t>
                  </w: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14:paraId="2CA5BB90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6D19427A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D1820E0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21B23A92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4D7DBCFE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6BC840D3" w14:textId="77777777"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14:paraId="7C6BD5B6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14:paraId="4FF29915" w14:textId="77777777" w:rsidR="00BC7D2A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</w:t>
      </w:r>
    </w:p>
    <w:p w14:paraId="28E79F1C" w14:textId="77777777" w:rsidR="003465D2" w:rsidRPr="003465D2" w:rsidRDefault="00BC7D2A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465D2" w:rsidRPr="003465D2">
        <w:rPr>
          <w:sz w:val="28"/>
          <w:szCs w:val="28"/>
        </w:rPr>
        <w:t>Форма</w:t>
      </w:r>
    </w:p>
    <w:p w14:paraId="58CFBEE6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34DB7391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61ED5EBC" w14:textId="77777777"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14:paraId="6A584310" w14:textId="77777777"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14:paraId="5711A4D0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5AEC9DE5" w14:textId="77777777"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№ _______</w:t>
      </w:r>
    </w:p>
    <w:p w14:paraId="42724E55" w14:textId="77777777" w:rsidR="003465D2" w:rsidRPr="003465D2" w:rsidRDefault="003465D2" w:rsidP="003465D2">
      <w:pPr>
        <w:jc w:val="both"/>
        <w:rPr>
          <w:sz w:val="28"/>
          <w:szCs w:val="28"/>
        </w:rPr>
      </w:pPr>
    </w:p>
    <w:p w14:paraId="3633DB30" w14:textId="77777777" w:rsidR="00AA3BCD" w:rsidRDefault="00096E8F" w:rsidP="00BC7D2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>кой)</w:t>
      </w:r>
      <w:r w:rsidR="00BC7D2A"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____________________</w:t>
      </w:r>
      <w:r w:rsidR="00BC7D2A">
        <w:rPr>
          <w:sz w:val="28"/>
          <w:szCs w:val="28"/>
        </w:rPr>
        <w:t>__________________________________________________</w:t>
      </w:r>
      <w:r w:rsidR="009B33A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B33A9"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14:paraId="7E6C7EC6" w14:textId="77777777"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14:paraId="234876EE" w14:textId="77777777" w:rsidR="00017B8C" w:rsidRDefault="00AA3BCD" w:rsidP="00017B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>на учет в качестве нуждающихся в жилых помещениях __________________________________ и совместно</w:t>
      </w:r>
      <w:r w:rsidR="00BC7D2A">
        <w:rPr>
          <w:sz w:val="28"/>
          <w:szCs w:val="28"/>
        </w:rPr>
        <w:t xml:space="preserve"> </w:t>
      </w:r>
      <w:r w:rsidR="00017B8C">
        <w:rPr>
          <w:sz w:val="28"/>
          <w:szCs w:val="28"/>
        </w:rPr>
        <w:t xml:space="preserve">проживающих </w:t>
      </w:r>
      <w:r w:rsidR="00BC7D2A">
        <w:rPr>
          <w:sz w:val="28"/>
          <w:szCs w:val="28"/>
        </w:rPr>
        <w:t xml:space="preserve"> </w:t>
      </w:r>
    </w:p>
    <w:p w14:paraId="2E074BD3" w14:textId="77777777"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68F49C71" w14:textId="77777777"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 xml:space="preserve">по следующим </w:t>
      </w:r>
      <w:r w:rsidR="00BC7D2A">
        <w:rPr>
          <w:sz w:val="28"/>
          <w:szCs w:val="28"/>
        </w:rPr>
        <w:t xml:space="preserve"> </w:t>
      </w:r>
      <w:r w:rsidR="0090204D">
        <w:rPr>
          <w:sz w:val="28"/>
          <w:szCs w:val="28"/>
        </w:rPr>
        <w:t>снованиям:</w:t>
      </w:r>
      <w:r w:rsidR="00BC7D2A"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14:paraId="0B227D23" w14:textId="77777777"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_______________________________________________.</w:t>
      </w:r>
    </w:p>
    <w:p w14:paraId="45275246" w14:textId="77777777"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14:paraId="108C27DE" w14:textId="77777777"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14:paraId="6BE21A5B" w14:textId="77777777"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5C1A036D" w14:textId="77777777"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6D025BDD" w14:textId="77777777"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14:paraId="0E8B2360" w14:textId="77777777"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AD8D78B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BD1B5C8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7377BAA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69029F0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3A5955D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25FB49B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CA04B0B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C6BA956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94C0588" w14:textId="77777777"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47D2293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FA43804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A05F0C3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0F20D55" w14:textId="77777777" w:rsidR="006B6DC1" w:rsidRDefault="00000000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pict w14:anchorId="0C060B6A">
          <v:rect id="Прямоугольник 17" o:spid="_x0000_s1031" style="position:absolute;margin-left:281.6pt;margin-top:1.95pt;width:210.35pt;height:130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<v:textbox>
              <w:txbxContent>
                <w:p w14:paraId="662EE1BA" w14:textId="77777777" w:rsidR="003042FB" w:rsidRPr="00BF2F37" w:rsidRDefault="003042FB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14:paraId="2F9693EF" w14:textId="77777777" w:rsidR="003042FB" w:rsidRPr="00C30406" w:rsidRDefault="003042FB" w:rsidP="00884AB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884ABF" w:rsidRPr="00D73FE7">
                    <w:rPr>
                      <w:bCs/>
                    </w:rPr>
                    <w:t>Администрацией муниципального образования «Глинковский район» Смоленской области</w:t>
                  </w:r>
                  <w:r w:rsidRPr="00D73FE7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)</w:t>
                  </w:r>
                  <w:r w:rsidRPr="00D73FE7">
                    <w:t xml:space="preserve"> </w:t>
                  </w:r>
                  <w:r w:rsidR="00D73FE7">
                    <w:t xml:space="preserve">муниципальной </w:t>
                  </w:r>
                  <w:r w:rsidRPr="00BF2F37">
                    <w:t>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14:paraId="00F63AF8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140DB58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302B68A2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C59CD88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6C2E87D9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01E832F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3D9B8129" w14:textId="77777777" w:rsidR="00BC7D2A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</w:t>
      </w:r>
    </w:p>
    <w:p w14:paraId="11B6C8A1" w14:textId="77777777" w:rsidR="00BC7D2A" w:rsidRDefault="00BC7D2A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2C3B8DF3" w14:textId="77777777" w:rsidR="003465D2" w:rsidRPr="003465D2" w:rsidRDefault="00BC7D2A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465D2" w:rsidRPr="003465D2">
        <w:rPr>
          <w:sz w:val="28"/>
          <w:szCs w:val="28"/>
        </w:rPr>
        <w:t>Форма</w:t>
      </w:r>
    </w:p>
    <w:p w14:paraId="03C1655E" w14:textId="77777777" w:rsidR="00AF056F" w:rsidRDefault="00AF056F" w:rsidP="003465D2">
      <w:pPr>
        <w:jc w:val="center"/>
        <w:rPr>
          <w:b/>
          <w:bCs/>
          <w:sz w:val="28"/>
          <w:szCs w:val="28"/>
        </w:rPr>
      </w:pPr>
    </w:p>
    <w:p w14:paraId="2D5A8291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044FD018" w14:textId="77777777"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нуждающимся </w:t>
      </w:r>
    </w:p>
    <w:p w14:paraId="04EECCEA" w14:textId="77777777"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14:paraId="5837D638" w14:textId="77777777" w:rsidR="003465D2" w:rsidRPr="003465D2" w:rsidRDefault="003465D2" w:rsidP="003465D2">
      <w:pPr>
        <w:rPr>
          <w:sz w:val="28"/>
          <w:szCs w:val="28"/>
        </w:rPr>
      </w:pPr>
    </w:p>
    <w:p w14:paraId="7121F86F" w14:textId="77777777" w:rsidR="003465D2" w:rsidRPr="003465D2" w:rsidRDefault="003465D2" w:rsidP="003465D2">
      <w:pPr>
        <w:rPr>
          <w:sz w:val="28"/>
          <w:szCs w:val="28"/>
        </w:rPr>
      </w:pPr>
    </w:p>
    <w:p w14:paraId="3F44AF36" w14:textId="77777777"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</w:t>
      </w:r>
    </w:p>
    <w:p w14:paraId="4902923E" w14:textId="77777777"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14:paraId="02B13662" w14:textId="77777777"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14:paraId="6380099E" w14:textId="77777777"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14:paraId="41FDDF32" w14:textId="77777777" w:rsidR="00DC6FB3" w:rsidRPr="003465D2" w:rsidRDefault="00DC6FB3" w:rsidP="00DC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14:paraId="4368681E" w14:textId="77777777"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BC7D2A"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________________________________________________________</w:t>
      </w:r>
      <w:r w:rsidR="00BC7D2A">
        <w:rPr>
          <w:sz w:val="28"/>
          <w:szCs w:val="28"/>
        </w:rPr>
        <w:t>______________________</w:t>
      </w:r>
      <w:r>
        <w:rPr>
          <w:sz w:val="28"/>
          <w:szCs w:val="28"/>
        </w:rPr>
        <w:t>______.</w:t>
      </w:r>
    </w:p>
    <w:p w14:paraId="176F1068" w14:textId="77777777" w:rsidR="00DC6FB3" w:rsidRDefault="00DC6FB3" w:rsidP="00BC7D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  <w:r w:rsidR="00BC7D2A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_________________________________________________</w:t>
      </w:r>
    </w:p>
    <w:p w14:paraId="1AD52087" w14:textId="77777777"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14:paraId="7D4D9E1A" w14:textId="77777777"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</w:t>
      </w:r>
    </w:p>
    <w:p w14:paraId="25B73B17" w14:textId="77777777"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14:paraId="0162ADB6" w14:textId="77777777"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_______________________________________________.</w:t>
      </w:r>
    </w:p>
    <w:p w14:paraId="41AED61D" w14:textId="77777777"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14:paraId="6B58FCD0" w14:textId="77777777"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="00BC7D2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</w:p>
    <w:p w14:paraId="4FE79A8B" w14:textId="77777777"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_______________________________________________.</w:t>
      </w:r>
    </w:p>
    <w:p w14:paraId="03209E64" w14:textId="77777777"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14:paraId="15691848" w14:textId="77777777"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D52D3D" w14:textId="77777777"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3C357F03" w14:textId="77777777"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F13F8F">
      <w:headerReference w:type="default" r:id="rId15"/>
      <w:pgSz w:w="11906" w:h="16838" w:code="9"/>
      <w:pgMar w:top="113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E6D7" w14:textId="77777777" w:rsidR="00344F68" w:rsidRDefault="00344F68" w:rsidP="000D55B3">
      <w:r>
        <w:separator/>
      </w:r>
    </w:p>
  </w:endnote>
  <w:endnote w:type="continuationSeparator" w:id="0">
    <w:p w14:paraId="6362CF37" w14:textId="77777777" w:rsidR="00344F68" w:rsidRDefault="00344F68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9379" w14:textId="77777777" w:rsidR="00344F68" w:rsidRDefault="00344F68" w:rsidP="000D55B3">
      <w:r>
        <w:separator/>
      </w:r>
    </w:p>
  </w:footnote>
  <w:footnote w:type="continuationSeparator" w:id="0">
    <w:p w14:paraId="29262C83" w14:textId="77777777" w:rsidR="00344F68" w:rsidRDefault="00344F68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811548"/>
      <w:docPartObj>
        <w:docPartGallery w:val="Page Numbers (Top of Page)"/>
        <w:docPartUnique/>
      </w:docPartObj>
    </w:sdtPr>
    <w:sdtContent>
      <w:p w14:paraId="246C1479" w14:textId="77777777" w:rsidR="003042FB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A3E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615A1CCE" w14:textId="77777777" w:rsidR="003042FB" w:rsidRDefault="003042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532074">
    <w:abstractNumId w:val="0"/>
  </w:num>
  <w:num w:numId="2" w16cid:durableId="2068647256">
    <w:abstractNumId w:val="1"/>
  </w:num>
  <w:num w:numId="3" w16cid:durableId="28187224">
    <w:abstractNumId w:val="2"/>
  </w:num>
  <w:num w:numId="4" w16cid:durableId="352264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27E0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54C7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622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762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6C8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42F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4F68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BB1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338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5EF"/>
    <w:rsid w:val="00581AAB"/>
    <w:rsid w:val="005835F2"/>
    <w:rsid w:val="0058364C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2857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69FD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4A3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5BA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2F57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ABF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0E07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17515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4AB0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2AB9"/>
    <w:rsid w:val="00A23BAF"/>
    <w:rsid w:val="00A25673"/>
    <w:rsid w:val="00A26334"/>
    <w:rsid w:val="00A268C8"/>
    <w:rsid w:val="00A27C0E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5161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D2A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60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3FE7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87A3E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3F8F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FAB0CF"/>
  <w15:docId w15:val="{1E3B6DBB-EABC-4B2E-AB3D-FEFD035E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link w:val="af3"/>
    <w:qFormat/>
    <w:rsid w:val="001354C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Без интервала Знак"/>
    <w:link w:val="af2"/>
    <w:locked/>
    <w:rsid w:val="001354C7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List"/>
    <w:basedOn w:val="a"/>
    <w:rsid w:val="001354C7"/>
    <w:pPr>
      <w:widowControl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linka.admin-smolensk.ru/municipalnye-uslugi-v-elektronno/reglamenty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0CF25E8582F6DACA49398055ACE58F9D450AB76EDBF0BD11F2B3906AEF06BFF7AC88A6EA7A641184564B87FFBDD7FA908306CE057B413B29370516386F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F8FB-4A1C-492D-A334-FACDDB03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37</Pages>
  <Words>12908</Words>
  <Characters>73582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Макаренкова НН</cp:lastModifiedBy>
  <cp:revision>10</cp:revision>
  <cp:lastPrinted>2023-06-05T11:41:00Z</cp:lastPrinted>
  <dcterms:created xsi:type="dcterms:W3CDTF">2023-07-11T06:10:00Z</dcterms:created>
  <dcterms:modified xsi:type="dcterms:W3CDTF">2023-08-07T11:52:00Z</dcterms:modified>
</cp:coreProperties>
</file>